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337F2" w14:textId="2E148082" w:rsidR="00963454" w:rsidRPr="001B1342" w:rsidRDefault="00963454" w:rsidP="005659C4">
      <w:pPr>
        <w:rPr>
          <w:b/>
          <w:bCs/>
          <w:sz w:val="36"/>
          <w:szCs w:val="36"/>
        </w:rPr>
      </w:pPr>
      <w:r w:rsidRPr="001B1342">
        <w:rPr>
          <w:b/>
          <w:bCs/>
          <w:sz w:val="36"/>
          <w:szCs w:val="36"/>
        </w:rPr>
        <w:t>Jonah 4:</w:t>
      </w:r>
      <w:r w:rsidR="008326F3" w:rsidRPr="001B1342">
        <w:rPr>
          <w:b/>
          <w:bCs/>
          <w:sz w:val="36"/>
          <w:szCs w:val="36"/>
        </w:rPr>
        <w:t xml:space="preserve"> “</w:t>
      </w:r>
      <w:r w:rsidR="00862F5D" w:rsidRPr="001B1342">
        <w:rPr>
          <w:b/>
          <w:bCs/>
          <w:sz w:val="36"/>
          <w:szCs w:val="36"/>
        </w:rPr>
        <w:t>Some Good News</w:t>
      </w:r>
      <w:r w:rsidR="00FD5BB6" w:rsidRPr="001B1342">
        <w:rPr>
          <w:b/>
          <w:bCs/>
          <w:sz w:val="36"/>
          <w:szCs w:val="36"/>
        </w:rPr>
        <w:t>”</w:t>
      </w:r>
    </w:p>
    <w:p w14:paraId="6392C986" w14:textId="114A12C4" w:rsidR="001B1342" w:rsidRDefault="001B1342" w:rsidP="005659C4">
      <w:pPr>
        <w:rPr>
          <w:b/>
          <w:bCs/>
        </w:rPr>
      </w:pPr>
    </w:p>
    <w:p w14:paraId="61BEB10F" w14:textId="67ED1ECB" w:rsidR="001B1342" w:rsidRDefault="001B1342" w:rsidP="005659C4">
      <w:pPr>
        <w:rPr>
          <w:b/>
          <w:bCs/>
        </w:rPr>
      </w:pPr>
      <w:r>
        <w:rPr>
          <w:b/>
          <w:bCs/>
        </w:rPr>
        <w:t>Josiah Haas</w:t>
      </w:r>
    </w:p>
    <w:p w14:paraId="1FCD90F9" w14:textId="77777777" w:rsidR="005659C4" w:rsidRPr="00963454" w:rsidRDefault="005659C4" w:rsidP="005659C4">
      <w:pPr>
        <w:rPr>
          <w:b/>
          <w:bCs/>
        </w:rPr>
      </w:pPr>
    </w:p>
    <w:p w14:paraId="5030AD25" w14:textId="4EB5896D" w:rsidR="005659C4" w:rsidRDefault="00025DD8" w:rsidP="005659C4">
      <w:r>
        <w:t xml:space="preserve">Good morning! My name is Josiah Haas and I am </w:t>
      </w:r>
      <w:r w:rsidR="00EF12D2">
        <w:t>a</w:t>
      </w:r>
      <w:r>
        <w:t xml:space="preserve"> pastoral </w:t>
      </w:r>
      <w:r w:rsidR="00F75E7D">
        <w:t>apprentice</w:t>
      </w:r>
      <w:r>
        <w:t xml:space="preserve"> here at First Free. It’s such an honor to be preaching God’s Word this morning, so thank you Pastor Jason for this unique opportunity. </w:t>
      </w:r>
    </w:p>
    <w:p w14:paraId="10BBA92B" w14:textId="5A2F4DBA" w:rsidR="00025DD8" w:rsidRDefault="00025DD8" w:rsidP="00025DD8">
      <w:pPr>
        <w:ind w:left="720"/>
      </w:pPr>
      <w:r>
        <w:t>To my church family, I just want to say that I miss you all so much. You all have truly become like family and I’m so thankful for the different times of connection with you that I’ve had over the phone and Zoom</w:t>
      </w:r>
      <w:r w:rsidR="00D411A6">
        <w:t xml:space="preserve">. Thanks for exemplifying what intentional community looks like in the toughest of circumstances. </w:t>
      </w:r>
    </w:p>
    <w:p w14:paraId="0AFB8FB5" w14:textId="1BF897F8" w:rsidR="00025DD8" w:rsidRDefault="00025DD8" w:rsidP="00025DD8">
      <w:pPr>
        <w:ind w:left="1440"/>
      </w:pPr>
      <w:r>
        <w:t xml:space="preserve">I also want to say hi to the kids </w:t>
      </w:r>
      <w:r w:rsidR="00D411A6">
        <w:t>and youth watching</w:t>
      </w:r>
      <w:r>
        <w:t xml:space="preserve">. I’m so glad you guys are listening and I want to challenge you to listen closely to </w:t>
      </w:r>
      <w:r w:rsidR="00D411A6">
        <w:t xml:space="preserve">what God may be speaking into your life this morning. </w:t>
      </w:r>
    </w:p>
    <w:p w14:paraId="37268140" w14:textId="338218BC" w:rsidR="00025DD8" w:rsidRDefault="00025DD8" w:rsidP="00025DD8">
      <w:pPr>
        <w:ind w:left="2160"/>
      </w:pPr>
      <w:r>
        <w:t xml:space="preserve">Finally, if you’re listening for the first time I’m so glad you’ve tuned in. </w:t>
      </w:r>
      <w:r w:rsidR="00D411A6">
        <w:t>We are living i</w:t>
      </w:r>
      <w:r>
        <w:t xml:space="preserve">n an unprecedented time </w:t>
      </w:r>
      <w:r w:rsidR="00D411A6">
        <w:t xml:space="preserve">with the Coronavirus </w:t>
      </w:r>
      <w:r>
        <w:t>where bad news is so prevalent</w:t>
      </w:r>
      <w:r w:rsidR="00D411A6">
        <w:t xml:space="preserve">. This morning, </w:t>
      </w:r>
      <w:r>
        <w:t>I hope you’ll hear the good news that we have</w:t>
      </w:r>
      <w:r w:rsidR="00D411A6">
        <w:t xml:space="preserve"> in God’s great mercy. </w:t>
      </w:r>
    </w:p>
    <w:p w14:paraId="181BA01D" w14:textId="4D94C486" w:rsidR="005659C4" w:rsidRDefault="005659C4" w:rsidP="005659C4"/>
    <w:p w14:paraId="1C3A329F" w14:textId="2BAAE008" w:rsidR="005659C4" w:rsidRDefault="008E1AD4" w:rsidP="00593025">
      <w:r w:rsidRPr="008E1AD4">
        <w:rPr>
          <w:i/>
          <w:iCs/>
        </w:rPr>
        <w:t>Let’s pray together</w:t>
      </w:r>
      <w:r>
        <w:t xml:space="preserve">: </w:t>
      </w:r>
      <w:r w:rsidR="00F75E7D">
        <w:t xml:space="preserve">Father thank you that you have ordained this passage of Jonah 4 to be preached to this congregation, online, at this specific time. In the time of this </w:t>
      </w:r>
      <w:r w:rsidR="00D411A6">
        <w:t>C</w:t>
      </w:r>
      <w:r w:rsidR="00F75E7D">
        <w:t xml:space="preserve">oronavirus pandemic, we’re desperate to hear from You. </w:t>
      </w:r>
      <w:r w:rsidR="00D411A6">
        <w:t xml:space="preserve">We want more of You God. </w:t>
      </w:r>
      <w:r w:rsidR="00F75E7D">
        <w:t xml:space="preserve">Open our eyes that we might hear what You are speaking to us today. In Jesus’ name, Amen. </w:t>
      </w:r>
    </w:p>
    <w:p w14:paraId="2E5DD828" w14:textId="77777777" w:rsidR="005659C4" w:rsidRDefault="005659C4" w:rsidP="005659C4"/>
    <w:p w14:paraId="279500B9" w14:textId="613A33E5" w:rsidR="005659C4" w:rsidRDefault="005659C4" w:rsidP="005659C4">
      <w:r w:rsidRPr="00676294">
        <w:rPr>
          <w:u w:val="single"/>
        </w:rPr>
        <w:t>Introduction:</w:t>
      </w:r>
      <w:r>
        <w:t xml:space="preserve"> When was the last time you got really angry? </w:t>
      </w:r>
    </w:p>
    <w:p w14:paraId="10E5CF55" w14:textId="6CF11FA7" w:rsidR="005659C4" w:rsidRDefault="005659C4" w:rsidP="005659C4">
      <w:r>
        <w:tab/>
        <w:t xml:space="preserve">Quarantined so </w:t>
      </w:r>
      <w:r w:rsidR="0007030D">
        <w:t>your kids or spouse or parents made you really mad</w:t>
      </w:r>
    </w:p>
    <w:p w14:paraId="6E192D25" w14:textId="3D3A7387" w:rsidR="005659C4" w:rsidRDefault="005659C4" w:rsidP="005659C4">
      <w:r>
        <w:tab/>
        <w:t>March Madness ending</w:t>
      </w:r>
      <w:r w:rsidR="0007030D">
        <w:t xml:space="preserve"> and you were devastated</w:t>
      </w:r>
    </w:p>
    <w:p w14:paraId="414E0ED7" w14:textId="1E903A48" w:rsidR="00D411A6" w:rsidRDefault="00D411A6" w:rsidP="005659C4">
      <w:r>
        <w:tab/>
        <w:t xml:space="preserve">College student </w:t>
      </w:r>
      <w:r w:rsidR="0007030D">
        <w:t>whose</w:t>
      </w:r>
      <w:r>
        <w:t xml:space="preserve"> year got gut short</w:t>
      </w:r>
      <w:r w:rsidR="0007030D">
        <w:t>, and it’s been really frustrating</w:t>
      </w:r>
    </w:p>
    <w:p w14:paraId="4F5031A1" w14:textId="369595C6" w:rsidR="00B43BF6" w:rsidRDefault="005659C4" w:rsidP="005659C4">
      <w:r>
        <w:t xml:space="preserve">Me: </w:t>
      </w:r>
      <w:r w:rsidR="00B43BF6">
        <w:t xml:space="preserve">Since I’ve had a lot more time I’ve been catching up with some of my college roommates and I was reminded of a time I got really mad. I was on spring break in California with 6 of my best friends, and we were exploring this beautiful valley with vineyards and mountains all around us. </w:t>
      </w:r>
      <w:r w:rsidR="00676294">
        <w:t xml:space="preserve">There were waterfalls, blue skies, we were going on hikes- it was the dream!! </w:t>
      </w:r>
      <w:r w:rsidR="00A56C27">
        <w:t>Being a nature guy, I was totally in my element… until all of the sudden we saw this huge building in the middle of the valley. Immediately, I was enraged! And this doesn’t happen to me very often!</w:t>
      </w:r>
      <w:r w:rsidR="00777B00">
        <w:t xml:space="preserve"> I really got worked up!</w:t>
      </w:r>
      <w:r w:rsidR="00A56C27">
        <w:t xml:space="preserve"> I started spewing about how much of an injustice it was to have this building ruin God’s beautiful creation. I was like, “</w:t>
      </w:r>
      <w:r w:rsidR="00676294">
        <w:t xml:space="preserve">I can’t believe how they’d ruin this beautiful valley! This is horrendous! </w:t>
      </w:r>
      <w:r w:rsidR="00A56C27">
        <w:t xml:space="preserve">I’m going over there and I’m gonna take it down brick by brick!!” I was so angry, </w:t>
      </w:r>
      <w:r w:rsidR="00676294">
        <w:t xml:space="preserve">but I was being completely ridiculous. </w:t>
      </w:r>
    </w:p>
    <w:p w14:paraId="76008D95" w14:textId="0E448C23" w:rsidR="005659C4" w:rsidRDefault="005659C4" w:rsidP="005659C4"/>
    <w:p w14:paraId="04912F97" w14:textId="6E948A1D" w:rsidR="00187211" w:rsidRDefault="005659C4" w:rsidP="00187211">
      <w:r w:rsidRPr="00676294">
        <w:rPr>
          <w:u w:val="single"/>
        </w:rPr>
        <w:t>Segue:</w:t>
      </w:r>
      <w:r>
        <w:t xml:space="preserve"> </w:t>
      </w:r>
      <w:r w:rsidR="00777B00">
        <w:t>That’s exactly where our main character is at the beginning of this chapter.</w:t>
      </w:r>
      <w:r w:rsidR="00B43BF6">
        <w:t xml:space="preserve"> </w:t>
      </w:r>
      <w:r w:rsidR="00AD3625">
        <w:t xml:space="preserve">This is our last Sunday in a series on Jonah, God’s </w:t>
      </w:r>
      <w:r w:rsidR="00187211">
        <w:t>messenger</w:t>
      </w:r>
      <w:r w:rsidR="00AD3625">
        <w:t xml:space="preserve"> to Nineveh. Last week, we saw Nineveh’s response of repenting to the Lord for their evil</w:t>
      </w:r>
      <w:r w:rsidR="00187211">
        <w:t>. We also saw</w:t>
      </w:r>
      <w:r w:rsidR="00AD3625">
        <w:t xml:space="preserve"> God’s act of sparring them out of his </w:t>
      </w:r>
      <w:r w:rsidR="00187211">
        <w:t xml:space="preserve">compassion </w:t>
      </w:r>
      <w:r w:rsidR="0024679E">
        <w:t xml:space="preserve">and </w:t>
      </w:r>
      <w:r w:rsidR="00AD3625">
        <w:t xml:space="preserve">mercy. Today, we’re going to </w:t>
      </w:r>
      <w:r w:rsidR="00D411A6">
        <w:t>look at Jonah 4 and see</w:t>
      </w:r>
      <w:r w:rsidR="00AD3625">
        <w:t xml:space="preserve"> </w:t>
      </w:r>
      <w:r w:rsidR="00187211">
        <w:t xml:space="preserve">how </w:t>
      </w:r>
      <w:r w:rsidR="00AD3625">
        <w:t>Jonah</w:t>
      </w:r>
      <w:r w:rsidR="00187211">
        <w:t xml:space="preserve"> feels about </w:t>
      </w:r>
      <w:r w:rsidR="00AD3625">
        <w:t>God’s mercy</w:t>
      </w:r>
      <w:r w:rsidR="00187211">
        <w:t xml:space="preserve"> on Nineveh. And we’re going to see that this story may not end like you think it will. </w:t>
      </w:r>
    </w:p>
    <w:p w14:paraId="23B47F8C" w14:textId="77777777" w:rsidR="00A42324" w:rsidRDefault="00593025" w:rsidP="005659C4">
      <w:r w:rsidRPr="00593025">
        <w:rPr>
          <w:noProof/>
        </w:rPr>
        <w:lastRenderedPageBreak/>
        <mc:AlternateContent>
          <mc:Choice Requires="wps">
            <w:drawing>
              <wp:inline distT="0" distB="0" distL="0" distR="0" wp14:anchorId="484D3E59" wp14:editId="64334B7C">
                <wp:extent cx="4126727" cy="644056"/>
                <wp:effectExtent l="0" t="0" r="26670" b="22860"/>
                <wp:docPr id="3" name="Text Box 3"/>
                <wp:cNvGraphicFramePr/>
                <a:graphic xmlns:a="http://schemas.openxmlformats.org/drawingml/2006/main">
                  <a:graphicData uri="http://schemas.microsoft.com/office/word/2010/wordprocessingShape">
                    <wps:wsp>
                      <wps:cNvSpPr txBox="1"/>
                      <wps:spPr>
                        <a:xfrm>
                          <a:off x="0" y="0"/>
                          <a:ext cx="4126727" cy="644056"/>
                        </a:xfrm>
                        <a:prstGeom prst="rect">
                          <a:avLst/>
                        </a:prstGeom>
                        <a:solidFill>
                          <a:schemeClr val="lt1"/>
                        </a:solidFill>
                        <a:ln w="6350">
                          <a:solidFill>
                            <a:prstClr val="black"/>
                          </a:solidFill>
                        </a:ln>
                      </wps:spPr>
                      <wps:txbx>
                        <w:txbxContent>
                          <w:p w14:paraId="201A4800" w14:textId="77777777" w:rsidR="00593025" w:rsidRDefault="00593025" w:rsidP="00593025">
                            <w:pPr>
                              <w:rPr>
                                <w:u w:val="single"/>
                              </w:rPr>
                            </w:pPr>
                            <w:r>
                              <w:t>*Kids and youth, see if you can hear and write down the three questions so that you can talk about them with your parents after the service!</w:t>
                            </w:r>
                            <w:r>
                              <w:rPr>
                                <w:u w:val="single"/>
                              </w:rPr>
                              <w:t xml:space="preserve"> </w:t>
                            </w:r>
                          </w:p>
                          <w:p w14:paraId="007F06FF" w14:textId="77777777" w:rsidR="00593025" w:rsidRDefault="00593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84D3E59" id="_x0000_t202" coordsize="21600,21600" o:spt="202" path="m,l,21600r21600,l21600,xe">
                <v:stroke joinstyle="miter"/>
                <v:path gradientshapeok="t" o:connecttype="rect"/>
              </v:shapetype>
              <v:shape id="Text Box 3" o:spid="_x0000_s1026" type="#_x0000_t202" style="width:324.9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" fillcolor="white [3201]" strokeweight=".5pt">
                <v:textbox>
                  <w:txbxContent>
                    <w:p w14:paraId="201A4800" w14:textId="77777777" w:rsidR="00593025" w:rsidRDefault="00593025" w:rsidP="00593025">
                      <w:pPr>
                        <w:rPr>
                          <w:u w:val="single"/>
                        </w:rPr>
                      </w:pPr>
                      <w:r>
                        <w:t>*Kids and youth, see if you can hear and write down the three questions so that you can talk about them with your parents after the service!</w:t>
                      </w:r>
                      <w:r>
                        <w:rPr>
                          <w:u w:val="single"/>
                        </w:rPr>
                        <w:t xml:space="preserve"> </w:t>
                      </w:r>
                    </w:p>
                    <w:p w14:paraId="007F06FF" w14:textId="77777777" w:rsidR="00593025" w:rsidRDefault="00593025"/>
                  </w:txbxContent>
                </v:textbox>
                <w10:anchorlock/>
              </v:shape>
            </w:pict>
          </mc:Fallback>
        </mc:AlternateContent>
      </w:r>
    </w:p>
    <w:p w14:paraId="59403D7E" w14:textId="77777777" w:rsidR="001B1342" w:rsidRDefault="001B1342" w:rsidP="005659C4"/>
    <w:p w14:paraId="238671E5" w14:textId="09BE0130" w:rsidR="00187211" w:rsidRPr="00593025" w:rsidRDefault="00187211" w:rsidP="005659C4">
      <w:bookmarkStart w:id="0" w:name="_GoBack"/>
      <w:bookmarkEnd w:id="0"/>
      <w:r w:rsidRPr="00593025">
        <w:t xml:space="preserve">As we look at the text and compare ourselves to Jonah, </w:t>
      </w:r>
      <w:r w:rsidRPr="00593025">
        <w:rPr>
          <w:u w:val="single"/>
        </w:rPr>
        <w:t xml:space="preserve">we’re forced to answer three questions about how we live </w:t>
      </w:r>
      <w:r w:rsidR="00593025" w:rsidRPr="00593025">
        <w:rPr>
          <w:u w:val="single"/>
        </w:rPr>
        <w:t>in relation to God and others.</w:t>
      </w:r>
      <w:r w:rsidR="00593025" w:rsidRPr="00593025">
        <w:t xml:space="preserve"> We’ll take these questions one at a time as they come up in the text, and the third question is the big question we need to grapple with. </w:t>
      </w:r>
    </w:p>
    <w:p w14:paraId="2FADD380" w14:textId="4A6C1635" w:rsidR="0007030D" w:rsidRPr="0007030D" w:rsidRDefault="0007030D" w:rsidP="005659C4">
      <w:r>
        <w:rPr>
          <w:b/>
          <w:bCs/>
        </w:rPr>
        <w:t>Let’s Read Jonah 4:1-4</w:t>
      </w:r>
    </w:p>
    <w:p w14:paraId="185D2212" w14:textId="285C1F90" w:rsidR="00FA7DF1" w:rsidRDefault="00FA7DF1" w:rsidP="001E2754">
      <w:pPr>
        <w:spacing w:after="150" w:line="360" w:lineRule="atLeast"/>
      </w:pPr>
      <w:r w:rsidRPr="00FA7DF1">
        <w:rPr>
          <w:vertAlign w:val="superscript"/>
        </w:rPr>
        <w:t>1</w:t>
      </w:r>
      <w:r w:rsidRPr="00FA7DF1">
        <w:t>But to Jonah this seemed very wrong, and he became angry. </w:t>
      </w:r>
      <w:r w:rsidRPr="00FA7DF1">
        <w:rPr>
          <w:b/>
          <w:bCs/>
          <w:vertAlign w:val="superscript"/>
        </w:rPr>
        <w:t>2 </w:t>
      </w:r>
      <w:r w:rsidRPr="00FA7DF1">
        <w:t>He prayed to the Lord, “Isn’t this what I said, Lord, when I was still at home? That is what I tried to forestall by fleeing to Tarshish. I knew that you are a gracious and compassionate God, slow to anger and abounding in love, a God who relents from sending calamity. </w:t>
      </w:r>
      <w:r w:rsidRPr="00FA7DF1">
        <w:rPr>
          <w:b/>
          <w:bCs/>
          <w:vertAlign w:val="superscript"/>
        </w:rPr>
        <w:t>3 </w:t>
      </w:r>
      <w:r w:rsidRPr="00FA7DF1">
        <w:t>Now, Lord, take away my life, for it is better for me to die than to live.”</w:t>
      </w:r>
      <w:r w:rsidR="001E2754">
        <w:t xml:space="preserve"> </w:t>
      </w:r>
      <w:r w:rsidRPr="00FA7DF1">
        <w:rPr>
          <w:b/>
          <w:bCs/>
          <w:vertAlign w:val="superscript"/>
        </w:rPr>
        <w:t>4 </w:t>
      </w:r>
      <w:r w:rsidRPr="00FA7DF1">
        <w:t>But the Lord replied, “Is it right for you to be angry?”</w:t>
      </w:r>
    </w:p>
    <w:p w14:paraId="67919E0A" w14:textId="305E3D2F" w:rsidR="001E2754" w:rsidRDefault="005659C4" w:rsidP="001E2754">
      <w:r>
        <w:t>Jonah despises God’s mercy on Nineveh</w:t>
      </w:r>
      <w:r w:rsidR="001E2754">
        <w:t>. He’s ticked</w:t>
      </w:r>
      <w:r w:rsidR="00061406">
        <w:t xml:space="preserve"> because Nineveh was his enemy!</w:t>
      </w:r>
    </w:p>
    <w:p w14:paraId="5331AFAB" w14:textId="5223558F" w:rsidR="001E2754" w:rsidRDefault="001E2754" w:rsidP="001E2754">
      <w:pPr>
        <w:ind w:left="720"/>
      </w:pPr>
      <w:r>
        <w:t>The construction of the first sentence of verse 1</w:t>
      </w:r>
      <w:r w:rsidR="00955746">
        <w:t xml:space="preserve"> in Hebrew</w:t>
      </w:r>
      <w:r>
        <w:t xml:space="preserve"> is the strongest negative judgment you can make.</w:t>
      </w:r>
      <w:r>
        <w:rPr>
          <w:rStyle w:val="FootnoteReference"/>
        </w:rPr>
        <w:footnoteReference w:id="1"/>
      </w:r>
    </w:p>
    <w:p w14:paraId="0D9B2F24" w14:textId="74D32A34" w:rsidR="00B0319A" w:rsidRDefault="00B0319A" w:rsidP="001E2754">
      <w:pPr>
        <w:ind w:left="720"/>
      </w:pPr>
      <w:r>
        <w:tab/>
        <w:t>v. 1 “But to Jonah, this seemed very wrong”</w:t>
      </w:r>
    </w:p>
    <w:p w14:paraId="7CF0F5D8" w14:textId="309624BE" w:rsidR="001E2754" w:rsidRDefault="001E2754" w:rsidP="001E2754">
      <w:r>
        <w:tab/>
      </w:r>
      <w:r>
        <w:tab/>
      </w:r>
      <w:r w:rsidR="00955746">
        <w:tab/>
      </w:r>
      <w:r>
        <w:t xml:space="preserve">Literally something like “it was evil to Jonah, a great evil.” </w:t>
      </w:r>
    </w:p>
    <w:p w14:paraId="12D28890" w14:textId="61BF163B" w:rsidR="001E2754" w:rsidRDefault="001E2754" w:rsidP="001E2754">
      <w:r>
        <w:tab/>
      </w:r>
      <w:r>
        <w:tab/>
        <w:t>God has been merciful, and Jonah sees that as evil!!</w:t>
      </w:r>
    </w:p>
    <w:p w14:paraId="55291504" w14:textId="24181F02" w:rsidR="001E2754" w:rsidRDefault="001E2754" w:rsidP="001E2754"/>
    <w:p w14:paraId="4C6A606D" w14:textId="3EDA3F5A" w:rsidR="001E2754" w:rsidRDefault="001E2754" w:rsidP="001E2754">
      <w:r>
        <w:t xml:space="preserve">He’s ticked and he </w:t>
      </w:r>
      <w:r w:rsidR="00AD3625">
        <w:t xml:space="preserve">lets God know in a </w:t>
      </w:r>
      <w:r>
        <w:t>pray</w:t>
      </w:r>
      <w:r w:rsidR="00AD3625">
        <w:t xml:space="preserve">er. </w:t>
      </w:r>
    </w:p>
    <w:p w14:paraId="16A7BD45" w14:textId="4D728B6D" w:rsidR="001E2754" w:rsidRDefault="001E2754" w:rsidP="001E2754">
      <w:r>
        <w:t>This prayer is reminiscent to Jonah’s prayer</w:t>
      </w:r>
      <w:r w:rsidR="00347E8F">
        <w:t xml:space="preserve"> in the fish</w:t>
      </w:r>
      <w:r>
        <w:t xml:space="preserve"> from Jonah 2</w:t>
      </w:r>
    </w:p>
    <w:p w14:paraId="3669ECAD" w14:textId="6E1B9142" w:rsidR="001E2754" w:rsidRDefault="001E2754" w:rsidP="001E2754">
      <w:r>
        <w:tab/>
        <w:t>Except in Jonah 2 he praises God’s deliverance of Him</w:t>
      </w:r>
    </w:p>
    <w:p w14:paraId="32A07921" w14:textId="2421AAFB" w:rsidR="001E2754" w:rsidRDefault="001E2754" w:rsidP="001E2754">
      <w:r>
        <w:tab/>
        <w:t>But in Jonah 4 he despises God’s deliverance of Nineveh</w:t>
      </w:r>
    </w:p>
    <w:p w14:paraId="3AA9252B" w14:textId="77777777" w:rsidR="001E2754" w:rsidRDefault="001E2754" w:rsidP="001E2754"/>
    <w:p w14:paraId="2B488658" w14:textId="2F65D7A7" w:rsidR="001E2754" w:rsidRDefault="001E2754" w:rsidP="001E2754">
      <w:r>
        <w:t>He says, “God, I told you so! This is why I ran away</w:t>
      </w:r>
      <w:r w:rsidR="00AD3625">
        <w:t xml:space="preserve"> in the first place</w:t>
      </w:r>
      <w:r>
        <w:t>!!”</w:t>
      </w:r>
    </w:p>
    <w:p w14:paraId="58F567AE" w14:textId="2F6A7834" w:rsidR="001E2754" w:rsidRDefault="001E2754" w:rsidP="001E2754">
      <w:r>
        <w:tab/>
        <w:t>And then he goes on to rattle off a completely scriptural depiction of who God is</w:t>
      </w:r>
    </w:p>
    <w:p w14:paraId="33D791DD" w14:textId="4A380A12" w:rsidR="001E2754" w:rsidRDefault="001E2754" w:rsidP="001E2754">
      <w:r>
        <w:t>He says God is “</w:t>
      </w:r>
      <w:r w:rsidRPr="00FA7DF1">
        <w:t>a gracious and compassionate God, slow to anger and abounding in love, a God who relents from sending calamity</w:t>
      </w:r>
      <w:r w:rsidR="000047F4">
        <w:t>”</w:t>
      </w:r>
    </w:p>
    <w:p w14:paraId="4035A325" w14:textId="53E2C1C0" w:rsidR="001E2754" w:rsidRDefault="001E2754" w:rsidP="001E2754">
      <w:r>
        <w:tab/>
        <w:t>These exact words are used to describe God in the p</w:t>
      </w:r>
      <w:r w:rsidR="00AD3625">
        <w:t xml:space="preserve">assages like Exodus 34 and Psalm </w:t>
      </w:r>
      <w:r w:rsidR="0064236C">
        <w:t>86</w:t>
      </w:r>
    </w:p>
    <w:p w14:paraId="610A489D" w14:textId="6290AB57" w:rsidR="005568D1" w:rsidRDefault="005568D1" w:rsidP="001E2754"/>
    <w:p w14:paraId="630A0F8E" w14:textId="3B2A90E0" w:rsidR="005568D1" w:rsidRDefault="005568D1" w:rsidP="001E2754">
      <w:r>
        <w:t>Ironically, these words are extremely comforting to us in this season!</w:t>
      </w:r>
    </w:p>
    <w:p w14:paraId="71AC44C1" w14:textId="77777777" w:rsidR="005568D1" w:rsidRDefault="005568D1" w:rsidP="001E2754">
      <w:r>
        <w:tab/>
        <w:t>It is good for us to remember these things:</w:t>
      </w:r>
    </w:p>
    <w:p w14:paraId="54DFBE56" w14:textId="65F82357" w:rsidR="005568D1" w:rsidRDefault="005568D1" w:rsidP="005568D1">
      <w:pPr>
        <w:ind w:firstLine="720"/>
      </w:pPr>
      <w:r>
        <w:t>God is full of compassion</w:t>
      </w:r>
    </w:p>
    <w:p w14:paraId="7B70B03F" w14:textId="6F7DB6DD" w:rsidR="005568D1" w:rsidRDefault="005568D1" w:rsidP="005568D1">
      <w:pPr>
        <w:ind w:firstLine="720"/>
      </w:pPr>
      <w:r>
        <w:t>He is abounding in love</w:t>
      </w:r>
    </w:p>
    <w:p w14:paraId="44DD2E67" w14:textId="298901BF" w:rsidR="005568D1" w:rsidRDefault="005568D1" w:rsidP="005568D1">
      <w:pPr>
        <w:ind w:firstLine="720"/>
      </w:pPr>
      <w:r>
        <w:t>He relents from sending calamity</w:t>
      </w:r>
    </w:p>
    <w:p w14:paraId="0A0A2353" w14:textId="41F9E950" w:rsidR="001E2754" w:rsidRDefault="001E2754" w:rsidP="001E2754">
      <w:r>
        <w:tab/>
      </w:r>
    </w:p>
    <w:p w14:paraId="55F73FB6" w14:textId="7F9C5ABC" w:rsidR="001E2754" w:rsidRDefault="001E2754" w:rsidP="001E2754">
      <w:r>
        <w:t>Jonah’s words are true words, but they show how far he is from the heart of God</w:t>
      </w:r>
    </w:p>
    <w:p w14:paraId="241BD494" w14:textId="3464CE45" w:rsidR="001E2754" w:rsidRDefault="001E2754" w:rsidP="001E2754">
      <w:r>
        <w:tab/>
      </w:r>
      <w:r w:rsidR="008C5880">
        <w:t>In fact, t</w:t>
      </w:r>
      <w:r>
        <w:t xml:space="preserve">hese words are functioning as a </w:t>
      </w:r>
      <w:r w:rsidR="00955746">
        <w:t>contrast and foil</w:t>
      </w:r>
      <w:r>
        <w:t xml:space="preserve"> to Jonah, for</w:t>
      </w:r>
      <w:r w:rsidR="00955746">
        <w:t>…</w:t>
      </w:r>
    </w:p>
    <w:p w14:paraId="5AB6F905" w14:textId="7E7A3C32" w:rsidR="001E2754" w:rsidRDefault="001E2754" w:rsidP="001E2754">
      <w:r>
        <w:tab/>
      </w:r>
      <w:r>
        <w:tab/>
      </w:r>
      <w:r w:rsidR="00955746">
        <w:t>He has n</w:t>
      </w:r>
      <w:r>
        <w:t>ot had grace and compassion</w:t>
      </w:r>
    </w:p>
    <w:p w14:paraId="387C2B0E" w14:textId="16719F86" w:rsidR="001E2754" w:rsidRDefault="001E2754" w:rsidP="001E2754">
      <w:r>
        <w:tab/>
      </w:r>
      <w:r>
        <w:tab/>
      </w:r>
      <w:r w:rsidR="00955746">
        <w:t>He has b</w:t>
      </w:r>
      <w:r>
        <w:t>een quick to anger and lacking in love</w:t>
      </w:r>
    </w:p>
    <w:p w14:paraId="0E8C83B1" w14:textId="0540B0ED" w:rsidR="001E2754" w:rsidRDefault="001E2754" w:rsidP="001E2754">
      <w:r>
        <w:lastRenderedPageBreak/>
        <w:tab/>
      </w:r>
      <w:r>
        <w:tab/>
      </w:r>
      <w:r w:rsidR="00955746">
        <w:t>He d</w:t>
      </w:r>
      <w:r>
        <w:t xml:space="preserve">esired for Nineveh to </w:t>
      </w:r>
      <w:r w:rsidR="008F31F9">
        <w:t>be destroyed</w:t>
      </w:r>
    </w:p>
    <w:p w14:paraId="2AA50A64" w14:textId="1D22DDD9" w:rsidR="008F31F9" w:rsidRDefault="008F31F9" w:rsidP="001E2754">
      <w:r>
        <w:tab/>
        <w:t>He wishes he could prevent God from being so merciful!!</w:t>
      </w:r>
    </w:p>
    <w:p w14:paraId="29224E1F" w14:textId="77777777" w:rsidR="001E2754" w:rsidRDefault="001E2754" w:rsidP="001E2754"/>
    <w:p w14:paraId="5E56475B" w14:textId="33BE95C5" w:rsidR="00CA0129" w:rsidRDefault="00CA0129" w:rsidP="001E2754">
      <w:r>
        <w:t xml:space="preserve">He sounds </w:t>
      </w:r>
      <w:r w:rsidR="00955746">
        <w:t>correct</w:t>
      </w:r>
      <w:r>
        <w:t>, but he’s not living it out!!!</w:t>
      </w:r>
      <w:r w:rsidR="001E2754">
        <w:t xml:space="preserve"> </w:t>
      </w:r>
    </w:p>
    <w:p w14:paraId="3683001B" w14:textId="4AA2C4EB" w:rsidR="00C85BAC" w:rsidRDefault="00C85BAC" w:rsidP="00C85BAC">
      <w:pPr>
        <w:ind w:left="720"/>
      </w:pPr>
      <w:r>
        <w:t>This is exactly what Jesus admonishes the Pharisees and the religious leaders about over and over in the gospels</w:t>
      </w:r>
    </w:p>
    <w:p w14:paraId="1530255A" w14:textId="77777777" w:rsidR="00C85BAC" w:rsidRDefault="00C85BAC" w:rsidP="00C85BAC"/>
    <w:p w14:paraId="23C8B923" w14:textId="77777777" w:rsidR="00C85BAC" w:rsidRDefault="00C85BAC" w:rsidP="00C85BAC"/>
    <w:p w14:paraId="5AA7E57F" w14:textId="3235373C" w:rsidR="00C85BAC" w:rsidRDefault="00C85BAC" w:rsidP="00C85BAC">
      <w:r>
        <w:t>Matthew 23:</w:t>
      </w:r>
      <w:r w:rsidRPr="00C85BAC">
        <w:t>27</w:t>
      </w:r>
      <w:r>
        <w:t>-28 Jesus says:</w:t>
      </w:r>
      <w:r w:rsidRPr="00C85BAC">
        <w:t> “Woe to you, teachers of the law and Pharisees, you hypocrites! You are like whitewashed tombs, which look beautiful on the outside but on the inside are full of the bones of the dead and everything unclean. In the same way, on the outside you appear to people as righteous but on the inside you are full of hypocrisy and wickedness.</w:t>
      </w:r>
      <w:r>
        <w:t>”</w:t>
      </w:r>
    </w:p>
    <w:p w14:paraId="3E94B723" w14:textId="77777777" w:rsidR="00C85BAC" w:rsidRDefault="00C85BAC" w:rsidP="00C85BAC"/>
    <w:p w14:paraId="1DE1A22E" w14:textId="3C53734E" w:rsidR="00C85BAC" w:rsidRDefault="00C85BAC" w:rsidP="00C85BAC">
      <w:r>
        <w:t>Jonah is a whitewashed tomb. He knows the right things but on the inside he’s ugly</w:t>
      </w:r>
    </w:p>
    <w:p w14:paraId="416C23AB" w14:textId="616940A3" w:rsidR="001E2754" w:rsidRDefault="001E2754" w:rsidP="001E2754">
      <w:pPr>
        <w:ind w:firstLine="720"/>
      </w:pPr>
      <w:r>
        <w:t xml:space="preserve">We look at Jonah and think- how could he respond to God this way? </w:t>
      </w:r>
    </w:p>
    <w:p w14:paraId="736D6BB1" w14:textId="39815FEA" w:rsidR="001E2754" w:rsidRDefault="001E2754" w:rsidP="001E2754">
      <w:pPr>
        <w:ind w:left="720" w:firstLine="720"/>
      </w:pPr>
      <w:r>
        <w:t xml:space="preserve">How could </w:t>
      </w:r>
      <w:r w:rsidR="00955746">
        <w:t>he</w:t>
      </w:r>
      <w:r>
        <w:t xml:space="preserve"> be so </w:t>
      </w:r>
      <w:r w:rsidR="00955746">
        <w:t>self-centered</w:t>
      </w:r>
      <w:r>
        <w:t>?</w:t>
      </w:r>
    </w:p>
    <w:p w14:paraId="0D0E5BD1" w14:textId="01447B7C" w:rsidR="001E2754" w:rsidRDefault="001E2754" w:rsidP="001E2754">
      <w:pPr>
        <w:ind w:left="1440" w:firstLine="720"/>
      </w:pPr>
      <w:r>
        <w:t>But this is us</w:t>
      </w:r>
      <w:r w:rsidR="00955746">
        <w:t>…</w:t>
      </w:r>
    </w:p>
    <w:p w14:paraId="10713CF1" w14:textId="633BB3E1" w:rsidR="00C85BAC" w:rsidRDefault="00C85BAC" w:rsidP="00C85BAC"/>
    <w:p w14:paraId="65D8332C" w14:textId="77777777" w:rsidR="00C85BAC" w:rsidRDefault="00C85BAC" w:rsidP="00C85BAC">
      <w:r>
        <w:t>Scary truth: we can know a lot about God and be far from him</w:t>
      </w:r>
    </w:p>
    <w:p w14:paraId="04709FC6" w14:textId="14DD4769" w:rsidR="00C85BAC" w:rsidRDefault="00C85BAC" w:rsidP="00C85BAC">
      <w:r>
        <w:tab/>
        <w:t>We can know God’s attributes and be exhibiting the exact opposite</w:t>
      </w:r>
    </w:p>
    <w:p w14:paraId="38A85622" w14:textId="77777777" w:rsidR="0016441B" w:rsidRDefault="0016441B" w:rsidP="001E2754"/>
    <w:p w14:paraId="6439789B" w14:textId="63B81D01" w:rsidR="001E2754" w:rsidRPr="00025DD8" w:rsidRDefault="001E2754" w:rsidP="001E2754">
      <w:pPr>
        <w:rPr>
          <w:u w:val="single"/>
        </w:rPr>
      </w:pPr>
      <w:r>
        <w:t xml:space="preserve">This is why we need to ask this question: </w:t>
      </w:r>
      <w:r w:rsidRPr="00025DD8">
        <w:rPr>
          <w:u w:val="single"/>
        </w:rPr>
        <w:t>D</w:t>
      </w:r>
      <w:r w:rsidR="00FC511E">
        <w:rPr>
          <w:u w:val="single"/>
        </w:rPr>
        <w:t>oes your Heart</w:t>
      </w:r>
      <w:r w:rsidR="008F31F9">
        <w:rPr>
          <w:u w:val="single"/>
        </w:rPr>
        <w:t xml:space="preserve"> Posture</w:t>
      </w:r>
      <w:r w:rsidR="00FC511E">
        <w:rPr>
          <w:u w:val="single"/>
        </w:rPr>
        <w:t xml:space="preserve"> Align with </w:t>
      </w:r>
      <w:r w:rsidR="008F31F9">
        <w:rPr>
          <w:u w:val="single"/>
        </w:rPr>
        <w:t>the Heart of God</w:t>
      </w:r>
      <w:r w:rsidR="00FC511E">
        <w:rPr>
          <w:u w:val="single"/>
        </w:rPr>
        <w:t>?</w:t>
      </w:r>
    </w:p>
    <w:p w14:paraId="34D234D0" w14:textId="274AA9DD" w:rsidR="0016441B" w:rsidRDefault="0016441B" w:rsidP="001E2754">
      <w:r>
        <w:tab/>
        <w:t>Unlike Jonah, we should ask the</w:t>
      </w:r>
      <w:r w:rsidR="00C85BAC">
        <w:t xml:space="preserve"> Holy</w:t>
      </w:r>
      <w:r>
        <w:t xml:space="preserve"> Spirit to search </w:t>
      </w:r>
      <w:r w:rsidR="008F31F9">
        <w:t>our hearts</w:t>
      </w:r>
      <w:r>
        <w:t xml:space="preserve"> and know us </w:t>
      </w:r>
    </w:p>
    <w:p w14:paraId="1227BDD2" w14:textId="5933E1F5" w:rsidR="00484D3E" w:rsidRDefault="00484D3E" w:rsidP="001E2754">
      <w:r>
        <w:tab/>
        <w:t xml:space="preserve">To show us where there’s a </w:t>
      </w:r>
      <w:r w:rsidR="008F31F9">
        <w:t>disconnect between our lives and God’s</w:t>
      </w:r>
      <w:r w:rsidR="00C85BAC">
        <w:t xml:space="preserve"> way</w:t>
      </w:r>
    </w:p>
    <w:p w14:paraId="51C23175" w14:textId="77777777" w:rsidR="00484D3E" w:rsidRDefault="0016441B" w:rsidP="0016441B">
      <w:pPr>
        <w:ind w:left="720" w:firstLine="720"/>
      </w:pPr>
      <w:r>
        <w:t xml:space="preserve">As we’re convicted, we can confess our sins and </w:t>
      </w:r>
      <w:r w:rsidR="00484D3E">
        <w:t>ask Him to change us</w:t>
      </w:r>
    </w:p>
    <w:p w14:paraId="720AA5F1" w14:textId="049CED28" w:rsidR="0016441B" w:rsidRDefault="00484D3E" w:rsidP="00484D3E">
      <w:pPr>
        <w:ind w:left="1440" w:firstLine="720"/>
      </w:pPr>
      <w:r>
        <w:t>To shape us more into His image</w:t>
      </w:r>
    </w:p>
    <w:p w14:paraId="1CD165D6" w14:textId="283C7FF6" w:rsidR="0016441B" w:rsidRDefault="0016441B" w:rsidP="0016441B">
      <w:pPr>
        <w:ind w:left="720" w:firstLine="720"/>
      </w:pPr>
    </w:p>
    <w:p w14:paraId="3405C334" w14:textId="6BAFA545" w:rsidR="0016441B" w:rsidRDefault="0016441B" w:rsidP="0016441B">
      <w:r>
        <w:t xml:space="preserve">Does your Heart Posture Align with </w:t>
      </w:r>
      <w:r w:rsidR="008F31F9">
        <w:t>the Heart of</w:t>
      </w:r>
      <w:r>
        <w:t xml:space="preserve"> God?</w:t>
      </w:r>
    </w:p>
    <w:p w14:paraId="4794566A" w14:textId="20C3F9F9" w:rsidR="0016441B" w:rsidRDefault="0016441B" w:rsidP="0016441B"/>
    <w:p w14:paraId="19599AA7" w14:textId="6AF7DA61" w:rsidR="0016441B" w:rsidRDefault="0016441B" w:rsidP="0016441B">
      <w:r>
        <w:t>Jonah’s clearly doesn’t.</w:t>
      </w:r>
    </w:p>
    <w:p w14:paraId="41819A06" w14:textId="26F8AF96" w:rsidR="0016441B" w:rsidRDefault="0016441B" w:rsidP="0016441B">
      <w:r>
        <w:tab/>
        <w:t xml:space="preserve">He’s so mad, in verse </w:t>
      </w:r>
      <w:r w:rsidR="006329EF">
        <w:t>3</w:t>
      </w:r>
      <w:r>
        <w:t xml:space="preserve"> he </w:t>
      </w:r>
      <w:r w:rsidR="0064236C">
        <w:t>demands that</w:t>
      </w:r>
      <w:r>
        <w:t xml:space="preserve"> God take his life. </w:t>
      </w:r>
    </w:p>
    <w:p w14:paraId="005729D8" w14:textId="0D6D1DCB" w:rsidR="0016441B" w:rsidRDefault="0016441B" w:rsidP="0016441B">
      <w:r>
        <w:tab/>
      </w:r>
      <w:r>
        <w:tab/>
        <w:t>He’d rather see death than God’s mercy.</w:t>
      </w:r>
    </w:p>
    <w:p w14:paraId="2E1CA321" w14:textId="1567BB50" w:rsidR="008C5880" w:rsidRDefault="008C5880" w:rsidP="008C5880">
      <w:pPr>
        <w:ind w:left="1440"/>
      </w:pPr>
      <w:r>
        <w:t>What comes out of the mouth comes from the heart, and his words show how ugly his heart is</w:t>
      </w:r>
    </w:p>
    <w:p w14:paraId="0BC3674B" w14:textId="2F674DC2" w:rsidR="00FC511E" w:rsidRDefault="00FC511E" w:rsidP="0016441B">
      <w:r>
        <w:tab/>
      </w:r>
      <w:r>
        <w:tab/>
      </w:r>
      <w:r>
        <w:tab/>
        <w:t>His desires are completely disordered</w:t>
      </w:r>
    </w:p>
    <w:p w14:paraId="291EE58B" w14:textId="6507B3F2" w:rsidR="00FC511E" w:rsidRDefault="00FC511E" w:rsidP="0016441B">
      <w:r>
        <w:tab/>
      </w:r>
      <w:r>
        <w:tab/>
      </w:r>
      <w:r>
        <w:tab/>
        <w:t xml:space="preserve">His heart posture is completely convoluted </w:t>
      </w:r>
    </w:p>
    <w:p w14:paraId="24D13681" w14:textId="557DC940" w:rsidR="0016441B" w:rsidRDefault="0016441B" w:rsidP="0016441B">
      <w:r>
        <w:t>And God asks him, “is it right for you to be angry?”</w:t>
      </w:r>
    </w:p>
    <w:p w14:paraId="325270A4" w14:textId="65D47141" w:rsidR="0016441B" w:rsidRDefault="0016441B" w:rsidP="0016441B">
      <w:r>
        <w:tab/>
        <w:t>We don’t get an immediate answer from Jonah, but he will give us an answer later.</w:t>
      </w:r>
    </w:p>
    <w:p w14:paraId="3D2DAD0B" w14:textId="6F7F7B5B" w:rsidR="0016441B" w:rsidRDefault="0016441B" w:rsidP="0016441B">
      <w:pPr>
        <w:ind w:left="720" w:firstLine="720"/>
      </w:pPr>
      <w:r>
        <w:t>Now, we just move to the next scene of the story</w:t>
      </w:r>
    </w:p>
    <w:p w14:paraId="08AC56D6" w14:textId="77777777" w:rsidR="00676294" w:rsidRDefault="00676294" w:rsidP="0016441B">
      <w:pPr>
        <w:ind w:left="720" w:firstLine="720"/>
      </w:pPr>
    </w:p>
    <w:p w14:paraId="0A46324B" w14:textId="35E363FC" w:rsidR="00676294" w:rsidRPr="00676294" w:rsidRDefault="00676294" w:rsidP="00676294">
      <w:pPr>
        <w:rPr>
          <w:b/>
          <w:bCs/>
        </w:rPr>
      </w:pPr>
      <w:r w:rsidRPr="00676294">
        <w:rPr>
          <w:b/>
          <w:bCs/>
        </w:rPr>
        <w:t>Let’s continue reading Jonah 4:5-6</w:t>
      </w:r>
    </w:p>
    <w:p w14:paraId="0AD527C2" w14:textId="2058AE07" w:rsidR="002710C9" w:rsidRDefault="00FA7DF1" w:rsidP="00FA7DF1">
      <w:pPr>
        <w:spacing w:after="150" w:line="360" w:lineRule="atLeast"/>
      </w:pPr>
      <w:r w:rsidRPr="00FA7DF1">
        <w:rPr>
          <w:b/>
          <w:bCs/>
          <w:vertAlign w:val="superscript"/>
        </w:rPr>
        <w:t>5 </w:t>
      </w:r>
      <w:r w:rsidRPr="00FA7DF1">
        <w:t>Jonah had gone out and sat down at a place east of the city. There he made himself a shelter, sat in its shade and waited to see what would happen to the city. </w:t>
      </w:r>
      <w:r w:rsidRPr="00FA7DF1">
        <w:rPr>
          <w:b/>
          <w:bCs/>
          <w:vertAlign w:val="superscript"/>
        </w:rPr>
        <w:t>6 </w:t>
      </w:r>
      <w:r w:rsidRPr="00FA7DF1">
        <w:t>Then the Lord God provided a leafy plant and made it grow up over Jonah to give shade for his head to ease his discomfort, and Jonah was very happy about the plant. </w:t>
      </w:r>
    </w:p>
    <w:p w14:paraId="44B863AC" w14:textId="77777777" w:rsidR="00484D3E" w:rsidRPr="00484D3E" w:rsidRDefault="00484D3E" w:rsidP="00484D3E">
      <w:pPr>
        <w:pStyle w:val="NormalWeb"/>
        <w:spacing w:before="0" w:beforeAutospacing="0" w:after="0" w:afterAutospacing="0"/>
        <w:rPr>
          <w:color w:val="000000"/>
        </w:rPr>
      </w:pPr>
      <w:r w:rsidRPr="00484D3E">
        <w:rPr>
          <w:color w:val="000000"/>
        </w:rPr>
        <w:lastRenderedPageBreak/>
        <w:t>Jonah goes to the east of the city</w:t>
      </w:r>
    </w:p>
    <w:p w14:paraId="70D48C28" w14:textId="77777777" w:rsidR="00484D3E" w:rsidRPr="00484D3E" w:rsidRDefault="00484D3E" w:rsidP="00484D3E">
      <w:pPr>
        <w:pStyle w:val="NormalWeb"/>
        <w:spacing w:before="0" w:beforeAutospacing="0" w:after="0" w:afterAutospacing="0"/>
        <w:rPr>
          <w:color w:val="000000"/>
        </w:rPr>
      </w:pPr>
      <w:r w:rsidRPr="00484D3E">
        <w:rPr>
          <w:color w:val="000000"/>
        </w:rPr>
        <w:t>           </w:t>
      </w:r>
      <w:r w:rsidRPr="00484D3E">
        <w:t> </w:t>
      </w:r>
      <w:r w:rsidRPr="00484D3E">
        <w:rPr>
          <w:color w:val="000000"/>
        </w:rPr>
        <w:t>In the OT, moving east is often a depiction of moving away from God’s presence</w:t>
      </w:r>
    </w:p>
    <w:p w14:paraId="2511D019" w14:textId="77777777" w:rsidR="00484D3E" w:rsidRPr="00484D3E" w:rsidRDefault="00484D3E" w:rsidP="00484D3E">
      <w:pPr>
        <w:pStyle w:val="NormalWeb"/>
        <w:spacing w:before="0" w:beforeAutospacing="0" w:after="0" w:afterAutospacing="0"/>
        <w:rPr>
          <w:color w:val="000000"/>
        </w:rPr>
      </w:pPr>
      <w:r w:rsidRPr="00484D3E">
        <w:rPr>
          <w:color w:val="000000"/>
        </w:rPr>
        <w:t>                       </w:t>
      </w:r>
      <w:r w:rsidRPr="00484D3E">
        <w:t> </w:t>
      </w:r>
      <w:r w:rsidRPr="00484D3E">
        <w:rPr>
          <w:color w:val="000000"/>
        </w:rPr>
        <w:t>An example of this is Cain in Genesis 4</w:t>
      </w:r>
    </w:p>
    <w:p w14:paraId="456179F8" w14:textId="77777777" w:rsidR="00484D3E" w:rsidRDefault="00484D3E" w:rsidP="00484D3E">
      <w:pPr>
        <w:pStyle w:val="NormalWeb"/>
        <w:spacing w:before="0" w:beforeAutospacing="0" w:after="0" w:afterAutospacing="0"/>
        <w:rPr>
          <w:color w:val="000000"/>
        </w:rPr>
      </w:pPr>
    </w:p>
    <w:p w14:paraId="7FC62838" w14:textId="0FEAFFBC" w:rsidR="00484D3E" w:rsidRPr="00484D3E" w:rsidRDefault="00484D3E" w:rsidP="00484D3E">
      <w:pPr>
        <w:pStyle w:val="NormalWeb"/>
        <w:spacing w:before="0" w:beforeAutospacing="0" w:after="0" w:afterAutospacing="0"/>
        <w:rPr>
          <w:color w:val="000000"/>
        </w:rPr>
      </w:pPr>
      <w:r w:rsidRPr="00484D3E">
        <w:rPr>
          <w:color w:val="000000"/>
        </w:rPr>
        <w:t>Jonah goes east and he makes a little shelter… and he waits</w:t>
      </w:r>
    </w:p>
    <w:p w14:paraId="7001DA1C" w14:textId="77777777" w:rsidR="00484D3E" w:rsidRPr="00484D3E" w:rsidRDefault="00484D3E" w:rsidP="00484D3E">
      <w:pPr>
        <w:pStyle w:val="NormalWeb"/>
        <w:spacing w:before="0" w:beforeAutospacing="0" w:after="0" w:afterAutospacing="0"/>
        <w:rPr>
          <w:color w:val="000000"/>
        </w:rPr>
      </w:pPr>
      <w:r w:rsidRPr="00484D3E">
        <w:rPr>
          <w:color w:val="000000"/>
        </w:rPr>
        <w:t>           </w:t>
      </w:r>
      <w:r w:rsidRPr="00484D3E">
        <w:rPr>
          <w:rStyle w:val="apple-converted-space"/>
          <w:color w:val="000000"/>
        </w:rPr>
        <w:t> </w:t>
      </w:r>
      <w:r w:rsidRPr="00484D3E">
        <w:rPr>
          <w:color w:val="000000"/>
        </w:rPr>
        <w:t>He gets his chair and his imaginary popcorn and he just stakes out</w:t>
      </w:r>
    </w:p>
    <w:p w14:paraId="1219686C" w14:textId="77777777" w:rsidR="00484D3E" w:rsidRPr="00484D3E" w:rsidRDefault="00484D3E" w:rsidP="00484D3E">
      <w:pPr>
        <w:pStyle w:val="NormalWeb"/>
        <w:spacing w:before="0" w:beforeAutospacing="0" w:after="0" w:afterAutospacing="0"/>
        <w:rPr>
          <w:color w:val="000000"/>
        </w:rPr>
      </w:pPr>
      <w:r w:rsidRPr="00484D3E">
        <w:rPr>
          <w:color w:val="000000"/>
        </w:rPr>
        <w:t>What is he expecting to see?</w:t>
      </w:r>
    </w:p>
    <w:p w14:paraId="73C7C1A3" w14:textId="77777777" w:rsidR="00484D3E" w:rsidRPr="00484D3E" w:rsidRDefault="00484D3E" w:rsidP="00484D3E">
      <w:pPr>
        <w:pStyle w:val="NormalWeb"/>
        <w:spacing w:before="0" w:beforeAutospacing="0" w:after="0" w:afterAutospacing="0"/>
        <w:rPr>
          <w:color w:val="000000"/>
        </w:rPr>
      </w:pPr>
      <w:r w:rsidRPr="00484D3E">
        <w:rPr>
          <w:color w:val="000000"/>
        </w:rPr>
        <w:t>           </w:t>
      </w:r>
      <w:r w:rsidRPr="00484D3E">
        <w:rPr>
          <w:rStyle w:val="apple-converted-space"/>
          <w:color w:val="000000"/>
        </w:rPr>
        <w:t> </w:t>
      </w:r>
      <w:r w:rsidRPr="00484D3E">
        <w:rPr>
          <w:color w:val="000000"/>
        </w:rPr>
        <w:t>Maybe he thinks God’s relent was only temporary and that judgment will come</w:t>
      </w:r>
    </w:p>
    <w:p w14:paraId="515C7237" w14:textId="77777777" w:rsidR="00484D3E" w:rsidRPr="00484D3E" w:rsidRDefault="00484D3E" w:rsidP="00484D3E">
      <w:pPr>
        <w:pStyle w:val="NormalWeb"/>
        <w:spacing w:before="0" w:beforeAutospacing="0" w:after="0" w:afterAutospacing="0"/>
        <w:rPr>
          <w:color w:val="000000"/>
        </w:rPr>
      </w:pPr>
      <w:r w:rsidRPr="00484D3E">
        <w:rPr>
          <w:color w:val="000000"/>
        </w:rPr>
        <w:t>           </w:t>
      </w:r>
      <w:r w:rsidRPr="00484D3E">
        <w:rPr>
          <w:rStyle w:val="apple-converted-space"/>
          <w:color w:val="000000"/>
        </w:rPr>
        <w:t> </w:t>
      </w:r>
      <w:r w:rsidRPr="00484D3E">
        <w:rPr>
          <w:color w:val="000000"/>
        </w:rPr>
        <w:t>In fact, this is likely his wishful thinking</w:t>
      </w:r>
    </w:p>
    <w:p w14:paraId="62968650" w14:textId="77777777" w:rsidR="00484D3E" w:rsidRPr="00484D3E" w:rsidRDefault="00484D3E" w:rsidP="00484D3E">
      <w:pPr>
        <w:pStyle w:val="NormalWeb"/>
        <w:spacing w:before="0" w:beforeAutospacing="0" w:after="0" w:afterAutospacing="0"/>
        <w:rPr>
          <w:color w:val="000000"/>
        </w:rPr>
      </w:pPr>
      <w:r w:rsidRPr="00484D3E">
        <w:rPr>
          <w:color w:val="000000"/>
        </w:rPr>
        <w:t>His whole posture in this chapter shows his disposition to wanting Nineveh to be destroyed</w:t>
      </w:r>
    </w:p>
    <w:p w14:paraId="43AB9F34" w14:textId="77777777" w:rsidR="00484D3E" w:rsidRPr="00484D3E" w:rsidRDefault="00484D3E" w:rsidP="00484D3E">
      <w:pPr>
        <w:pStyle w:val="NormalWeb"/>
        <w:spacing w:before="0" w:beforeAutospacing="0" w:after="0" w:afterAutospacing="0"/>
        <w:rPr>
          <w:color w:val="000000"/>
        </w:rPr>
      </w:pPr>
      <w:r w:rsidRPr="00484D3E">
        <w:rPr>
          <w:color w:val="000000"/>
        </w:rPr>
        <w:t> </w:t>
      </w:r>
    </w:p>
    <w:p w14:paraId="2A075633" w14:textId="77777777" w:rsidR="00484D3E" w:rsidRPr="00484D3E" w:rsidRDefault="00484D3E" w:rsidP="00484D3E">
      <w:pPr>
        <w:pStyle w:val="NormalWeb"/>
        <w:spacing w:before="0" w:beforeAutospacing="0" w:after="0" w:afterAutospacing="0"/>
        <w:rPr>
          <w:color w:val="000000"/>
        </w:rPr>
      </w:pPr>
      <w:r w:rsidRPr="00484D3E">
        <w:rPr>
          <w:color w:val="000000"/>
        </w:rPr>
        <w:t>In the meantime, God provides a plant for Jonah!</w:t>
      </w:r>
    </w:p>
    <w:p w14:paraId="7682A0DD" w14:textId="77777777" w:rsidR="00484D3E" w:rsidRPr="00484D3E" w:rsidRDefault="00484D3E" w:rsidP="00484D3E">
      <w:pPr>
        <w:pStyle w:val="NormalWeb"/>
        <w:spacing w:before="0" w:beforeAutospacing="0" w:after="0" w:afterAutospacing="0"/>
        <w:rPr>
          <w:color w:val="000000"/>
        </w:rPr>
      </w:pPr>
      <w:r w:rsidRPr="00484D3E">
        <w:rPr>
          <w:color w:val="000000"/>
        </w:rPr>
        <w:t>           </w:t>
      </w:r>
      <w:r w:rsidRPr="00484D3E">
        <w:rPr>
          <w:rStyle w:val="apple-converted-space"/>
          <w:color w:val="000000"/>
        </w:rPr>
        <w:t> </w:t>
      </w:r>
      <w:r w:rsidRPr="00484D3E">
        <w:rPr>
          <w:color w:val="000000"/>
        </w:rPr>
        <w:t>Apparently his shelter did not come with air conditioning and was not adequate</w:t>
      </w:r>
    </w:p>
    <w:p w14:paraId="0C624349" w14:textId="4E3475AC" w:rsidR="00484D3E" w:rsidRPr="00484D3E" w:rsidRDefault="00484D3E" w:rsidP="00484D3E">
      <w:pPr>
        <w:pStyle w:val="NormalWeb"/>
        <w:spacing w:before="0" w:beforeAutospacing="0" w:after="0" w:afterAutospacing="0"/>
        <w:rPr>
          <w:color w:val="000000"/>
        </w:rPr>
      </w:pPr>
      <w:r w:rsidRPr="00484D3E">
        <w:rPr>
          <w:color w:val="000000"/>
        </w:rPr>
        <w:t>                       </w:t>
      </w:r>
      <w:r w:rsidRPr="00484D3E">
        <w:rPr>
          <w:rStyle w:val="apple-converted-space"/>
          <w:color w:val="000000"/>
        </w:rPr>
        <w:t> </w:t>
      </w:r>
      <w:r w:rsidRPr="00484D3E">
        <w:rPr>
          <w:color w:val="000000"/>
        </w:rPr>
        <w:t xml:space="preserve">This is a reminder that God has been </w:t>
      </w:r>
      <w:r>
        <w:rPr>
          <w:color w:val="000000"/>
        </w:rPr>
        <w:t>sovereign</w:t>
      </w:r>
      <w:r w:rsidRPr="00484D3E">
        <w:rPr>
          <w:color w:val="000000"/>
        </w:rPr>
        <w:t xml:space="preserve"> </w:t>
      </w:r>
      <w:r>
        <w:rPr>
          <w:color w:val="000000"/>
        </w:rPr>
        <w:t>over</w:t>
      </w:r>
      <w:r w:rsidRPr="00484D3E">
        <w:rPr>
          <w:color w:val="000000"/>
        </w:rPr>
        <w:t xml:space="preserve"> </w:t>
      </w:r>
      <w:r>
        <w:rPr>
          <w:color w:val="000000"/>
        </w:rPr>
        <w:t>His creation this whole time</w:t>
      </w:r>
    </w:p>
    <w:p w14:paraId="30BC0AE2" w14:textId="1FC61E90" w:rsidR="00484D3E" w:rsidRPr="00484D3E" w:rsidRDefault="00484D3E" w:rsidP="00484D3E">
      <w:pPr>
        <w:pStyle w:val="NormalWeb"/>
        <w:spacing w:before="0" w:beforeAutospacing="0" w:after="0" w:afterAutospacing="0"/>
        <w:rPr>
          <w:color w:val="000000"/>
        </w:rPr>
      </w:pPr>
      <w:r w:rsidRPr="00484D3E">
        <w:rPr>
          <w:color w:val="000000"/>
        </w:rPr>
        <w:t>                                   </w:t>
      </w:r>
      <w:r w:rsidRPr="00484D3E">
        <w:rPr>
          <w:rStyle w:val="apple-converted-space"/>
          <w:color w:val="000000"/>
        </w:rPr>
        <w:t> </w:t>
      </w:r>
      <w:r w:rsidRPr="00484D3E">
        <w:rPr>
          <w:color w:val="000000"/>
        </w:rPr>
        <w:t>Remember: he sent a storm, he sent a fish</w:t>
      </w:r>
    </w:p>
    <w:p w14:paraId="38FA3EE4" w14:textId="77777777" w:rsidR="00484D3E" w:rsidRPr="00484D3E" w:rsidRDefault="00484D3E" w:rsidP="00484D3E">
      <w:pPr>
        <w:pStyle w:val="NormalWeb"/>
        <w:spacing w:before="0" w:beforeAutospacing="0" w:after="0" w:afterAutospacing="0"/>
        <w:rPr>
          <w:color w:val="000000"/>
        </w:rPr>
      </w:pPr>
      <w:r w:rsidRPr="00484D3E">
        <w:rPr>
          <w:color w:val="000000"/>
        </w:rPr>
        <w:t>                                               </w:t>
      </w:r>
      <w:r w:rsidRPr="00484D3E">
        <w:rPr>
          <w:rStyle w:val="apple-converted-space"/>
          <w:color w:val="000000"/>
        </w:rPr>
        <w:t> </w:t>
      </w:r>
      <w:r w:rsidRPr="00484D3E">
        <w:rPr>
          <w:color w:val="000000"/>
        </w:rPr>
        <w:t>God has been sovereign over everything happening</w:t>
      </w:r>
    </w:p>
    <w:p w14:paraId="734B92E8" w14:textId="77777777" w:rsidR="00484D3E" w:rsidRPr="00484D3E" w:rsidRDefault="00484D3E" w:rsidP="00484D3E">
      <w:pPr>
        <w:pStyle w:val="NormalWeb"/>
        <w:spacing w:before="0" w:beforeAutospacing="0" w:after="0" w:afterAutospacing="0"/>
        <w:rPr>
          <w:color w:val="000000"/>
        </w:rPr>
      </w:pPr>
      <w:r w:rsidRPr="00484D3E">
        <w:rPr>
          <w:color w:val="000000"/>
        </w:rPr>
        <w:t>In addition, this is a reminder that God is still merciful to us when we are far from him</w:t>
      </w:r>
    </w:p>
    <w:p w14:paraId="354FC591" w14:textId="4D931FAD" w:rsidR="00484D3E" w:rsidRDefault="00484D3E" w:rsidP="00484D3E">
      <w:pPr>
        <w:pStyle w:val="NormalWeb"/>
        <w:spacing w:before="0" w:beforeAutospacing="0" w:after="0" w:afterAutospacing="0"/>
        <w:rPr>
          <w:color w:val="000000"/>
        </w:rPr>
      </w:pPr>
      <w:r w:rsidRPr="00484D3E">
        <w:rPr>
          <w:color w:val="000000"/>
        </w:rPr>
        <w:t>                                   </w:t>
      </w:r>
      <w:r w:rsidRPr="00484D3E">
        <w:rPr>
          <w:rStyle w:val="apple-converted-space"/>
          <w:color w:val="000000"/>
        </w:rPr>
        <w:t> </w:t>
      </w:r>
      <w:r w:rsidRPr="00484D3E">
        <w:rPr>
          <w:color w:val="000000"/>
        </w:rPr>
        <w:t>Praise God!</w:t>
      </w:r>
    </w:p>
    <w:p w14:paraId="203301AC" w14:textId="5FD3E472" w:rsidR="00484D3E" w:rsidRDefault="00484D3E" w:rsidP="00484D3E">
      <w:pPr>
        <w:pStyle w:val="NormalWeb"/>
        <w:spacing w:before="0" w:beforeAutospacing="0" w:after="0" w:afterAutospacing="0"/>
        <w:rPr>
          <w:color w:val="000000"/>
        </w:rPr>
      </w:pPr>
    </w:p>
    <w:p w14:paraId="5EEFD5C2" w14:textId="26222139" w:rsidR="00484D3E" w:rsidRDefault="00484D3E" w:rsidP="00484D3E">
      <w:pPr>
        <w:pStyle w:val="NormalWeb"/>
        <w:spacing w:before="0" w:beforeAutospacing="0" w:after="0" w:afterAutospacing="0"/>
        <w:rPr>
          <w:color w:val="000000"/>
        </w:rPr>
      </w:pPr>
      <w:r>
        <w:rPr>
          <w:color w:val="000000"/>
        </w:rPr>
        <w:t xml:space="preserve">Jonah is </w:t>
      </w:r>
      <w:r w:rsidR="00FC511E">
        <w:rPr>
          <w:color w:val="000000"/>
        </w:rPr>
        <w:t>ecstatic</w:t>
      </w:r>
    </w:p>
    <w:p w14:paraId="3F440F0F" w14:textId="04438173" w:rsidR="00484D3E" w:rsidRDefault="00484D3E" w:rsidP="00484D3E">
      <w:pPr>
        <w:pStyle w:val="NormalWeb"/>
        <w:spacing w:before="0" w:beforeAutospacing="0" w:after="0" w:afterAutospacing="0"/>
        <w:rPr>
          <w:color w:val="000000"/>
        </w:rPr>
      </w:pPr>
      <w:r>
        <w:rPr>
          <w:color w:val="000000"/>
        </w:rPr>
        <w:tab/>
        <w:t>He loves God’s mercy on Him</w:t>
      </w:r>
    </w:p>
    <w:p w14:paraId="2CC9BF97" w14:textId="2C8F28C6" w:rsidR="00484D3E" w:rsidRDefault="00484D3E" w:rsidP="00484D3E">
      <w:pPr>
        <w:pStyle w:val="NormalWeb"/>
        <w:spacing w:before="0" w:beforeAutospacing="0" w:after="0" w:afterAutospacing="0"/>
        <w:rPr>
          <w:color w:val="000000"/>
        </w:rPr>
      </w:pPr>
      <w:r>
        <w:rPr>
          <w:color w:val="000000"/>
        </w:rPr>
        <w:tab/>
      </w:r>
      <w:r>
        <w:rPr>
          <w:color w:val="000000"/>
        </w:rPr>
        <w:tab/>
        <w:t>But he hated God’s mercy on Nineveh</w:t>
      </w:r>
    </w:p>
    <w:p w14:paraId="1D429BFB" w14:textId="1F66AEF2" w:rsidR="00484D3E" w:rsidRDefault="00484D3E" w:rsidP="00484D3E">
      <w:pPr>
        <w:pStyle w:val="NormalWeb"/>
        <w:spacing w:before="0" w:beforeAutospacing="0" w:after="0" w:afterAutospacing="0"/>
        <w:rPr>
          <w:color w:val="000000"/>
        </w:rPr>
      </w:pPr>
    </w:p>
    <w:p w14:paraId="41524DAF" w14:textId="68569267" w:rsidR="00484D3E" w:rsidRDefault="00484D3E" w:rsidP="00484D3E">
      <w:pPr>
        <w:pStyle w:val="NormalWeb"/>
        <w:spacing w:before="0" w:beforeAutospacing="0" w:after="0" w:afterAutospacing="0"/>
        <w:rPr>
          <w:color w:val="000000"/>
        </w:rPr>
      </w:pPr>
      <w:r>
        <w:rPr>
          <w:color w:val="000000"/>
        </w:rPr>
        <w:t>The same construction from verse 1 shows the greatest possible judgment occurs again</w:t>
      </w:r>
    </w:p>
    <w:p w14:paraId="0E175D90" w14:textId="50F6D5EE" w:rsidR="00257694" w:rsidRDefault="00484D3E" w:rsidP="00484D3E">
      <w:pPr>
        <w:pStyle w:val="NormalWeb"/>
        <w:spacing w:before="0" w:beforeAutospacing="0" w:after="0" w:afterAutospacing="0"/>
        <w:rPr>
          <w:color w:val="000000"/>
        </w:rPr>
      </w:pPr>
      <w:r>
        <w:rPr>
          <w:color w:val="000000"/>
        </w:rPr>
        <w:tab/>
      </w:r>
      <w:r w:rsidRPr="00484D3E">
        <w:rPr>
          <w:color w:val="000000"/>
        </w:rPr>
        <w:t xml:space="preserve">v. 1 </w:t>
      </w:r>
      <w:r w:rsidR="00305C25">
        <w:rPr>
          <w:color w:val="000000"/>
        </w:rPr>
        <w:t xml:space="preserve">when </w:t>
      </w:r>
      <w:r w:rsidRPr="00484D3E">
        <w:rPr>
          <w:color w:val="000000"/>
        </w:rPr>
        <w:t>God</w:t>
      </w:r>
      <w:r w:rsidR="00305C25">
        <w:rPr>
          <w:color w:val="000000"/>
        </w:rPr>
        <w:t xml:space="preserve"> had</w:t>
      </w:r>
      <w:r w:rsidRPr="00484D3E">
        <w:rPr>
          <w:color w:val="000000"/>
        </w:rPr>
        <w:t xml:space="preserve"> mercy on Nineveh</w:t>
      </w:r>
      <w:r>
        <w:rPr>
          <w:color w:val="000000"/>
        </w:rPr>
        <w:t xml:space="preserve">: </w:t>
      </w:r>
      <w:r w:rsidR="00257694">
        <w:rPr>
          <w:color w:val="000000"/>
        </w:rPr>
        <w:t>“</w:t>
      </w:r>
      <w:r w:rsidR="00257694" w:rsidRPr="00257694">
        <w:rPr>
          <w:color w:val="000000"/>
        </w:rPr>
        <w:t>this seemed very wrong, and he became angry”</w:t>
      </w:r>
    </w:p>
    <w:p w14:paraId="5C3B6EE7" w14:textId="79B42176" w:rsidR="00484D3E" w:rsidRDefault="00257694" w:rsidP="00257694">
      <w:pPr>
        <w:pStyle w:val="NormalWeb"/>
        <w:spacing w:before="0" w:beforeAutospacing="0" w:after="0" w:afterAutospacing="0"/>
        <w:ind w:left="720" w:firstLine="720"/>
        <w:rPr>
          <w:color w:val="000000"/>
        </w:rPr>
      </w:pPr>
      <w:r>
        <w:rPr>
          <w:color w:val="000000"/>
        </w:rPr>
        <w:t xml:space="preserve">literally: </w:t>
      </w:r>
      <w:r w:rsidR="00484D3E">
        <w:rPr>
          <w:color w:val="000000"/>
        </w:rPr>
        <w:t>“it was evil, a great evil”</w:t>
      </w:r>
    </w:p>
    <w:p w14:paraId="3E4F9C65" w14:textId="53339D09" w:rsidR="00257694" w:rsidRPr="00257694" w:rsidRDefault="00484D3E" w:rsidP="00257694">
      <w:pPr>
        <w:pStyle w:val="NormalWeb"/>
        <w:spacing w:before="0" w:beforeAutospacing="0" w:after="0" w:afterAutospacing="0"/>
        <w:rPr>
          <w:color w:val="000000"/>
        </w:rPr>
      </w:pPr>
      <w:r>
        <w:rPr>
          <w:color w:val="000000"/>
        </w:rPr>
        <w:tab/>
        <w:t xml:space="preserve">v. 6 </w:t>
      </w:r>
      <w:r w:rsidR="00305C25">
        <w:rPr>
          <w:color w:val="000000"/>
        </w:rPr>
        <w:t xml:space="preserve">when </w:t>
      </w:r>
      <w:r>
        <w:rPr>
          <w:color w:val="000000"/>
        </w:rPr>
        <w:t>God</w:t>
      </w:r>
      <w:r w:rsidR="00305C25">
        <w:rPr>
          <w:color w:val="000000"/>
        </w:rPr>
        <w:t xml:space="preserve"> had</w:t>
      </w:r>
      <w:r>
        <w:rPr>
          <w:color w:val="000000"/>
        </w:rPr>
        <w:t xml:space="preserve"> mercy on him:</w:t>
      </w:r>
      <w:r w:rsidR="00257694" w:rsidRPr="00257694">
        <w:rPr>
          <w:color w:val="000000"/>
        </w:rPr>
        <w:t xml:space="preserve"> </w:t>
      </w:r>
      <w:r w:rsidR="00305C25">
        <w:rPr>
          <w:color w:val="000000"/>
        </w:rPr>
        <w:t>“</w:t>
      </w:r>
      <w:r w:rsidR="00257694" w:rsidRPr="00257694">
        <w:rPr>
          <w:color w:val="000000"/>
        </w:rPr>
        <w:t>Jonah was very happy about the plant.</w:t>
      </w:r>
      <w:r w:rsidR="00305C25">
        <w:rPr>
          <w:color w:val="000000"/>
        </w:rPr>
        <w:t>”</w:t>
      </w:r>
    </w:p>
    <w:p w14:paraId="6C287FC7" w14:textId="7013396E" w:rsidR="00484D3E" w:rsidRPr="00484D3E" w:rsidRDefault="00257694" w:rsidP="00257694">
      <w:pPr>
        <w:pStyle w:val="NormalWeb"/>
        <w:spacing w:before="0" w:beforeAutospacing="0" w:after="0" w:afterAutospacing="0"/>
        <w:ind w:left="720" w:firstLine="720"/>
        <w:rPr>
          <w:color w:val="000000"/>
        </w:rPr>
      </w:pPr>
      <w:r>
        <w:rPr>
          <w:color w:val="000000"/>
        </w:rPr>
        <w:t xml:space="preserve">Literally: </w:t>
      </w:r>
      <w:r w:rsidR="00484D3E">
        <w:rPr>
          <w:color w:val="000000"/>
        </w:rPr>
        <w:t>“it was a joy, a great joy”</w:t>
      </w:r>
    </w:p>
    <w:p w14:paraId="1A95AEF9" w14:textId="59BB5CE5" w:rsidR="00484D3E" w:rsidRDefault="00484D3E" w:rsidP="00C72512"/>
    <w:p w14:paraId="114DE395" w14:textId="3071BE6F" w:rsidR="006C547F" w:rsidRDefault="006C547F" w:rsidP="00257694">
      <w:r>
        <w:t>This contrast shows us how selfish Jonah is</w:t>
      </w:r>
    </w:p>
    <w:p w14:paraId="16A37FB2" w14:textId="5D04689E" w:rsidR="006C547F" w:rsidRDefault="006C547F" w:rsidP="00257694">
      <w:r>
        <w:tab/>
        <w:t>He’s arrogant, egotistic, and self-obsessed</w:t>
      </w:r>
    </w:p>
    <w:p w14:paraId="0D2E5709" w14:textId="25D86001" w:rsidR="006C547F" w:rsidRDefault="006C547F" w:rsidP="00257694">
      <w:r>
        <w:t>He despises God’s salvation of others but loves God’s salvation of him</w:t>
      </w:r>
    </w:p>
    <w:p w14:paraId="20D06D83" w14:textId="77777777" w:rsidR="006C547F" w:rsidRDefault="006C547F" w:rsidP="00257694"/>
    <w:p w14:paraId="175CB971" w14:textId="742093BB" w:rsidR="00484D3E" w:rsidRDefault="00257694" w:rsidP="00257694">
      <w:pPr>
        <w:rPr>
          <w:u w:val="single"/>
        </w:rPr>
      </w:pPr>
      <w:r>
        <w:t xml:space="preserve">This brings us to our second question: </w:t>
      </w:r>
      <w:r w:rsidR="00484D3E">
        <w:rPr>
          <w:u w:val="single"/>
        </w:rPr>
        <w:t>Do you Love Others as you Love Yourself?</w:t>
      </w:r>
    </w:p>
    <w:p w14:paraId="714E0B14" w14:textId="6EC8475D" w:rsidR="00257694" w:rsidRDefault="00E369FF" w:rsidP="00257694">
      <w:r>
        <w:rPr>
          <w:noProof/>
        </w:rPr>
        <mc:AlternateContent>
          <mc:Choice Requires="wps">
            <w:drawing>
              <wp:anchor distT="0" distB="0" distL="114300" distR="114300" simplePos="0" relativeHeight="251663360" behindDoc="0" locked="0" layoutInCell="1" allowOverlap="1" wp14:anchorId="681F5986" wp14:editId="5E9BBEED">
                <wp:simplePos x="0" y="0"/>
                <wp:positionH relativeFrom="column">
                  <wp:posOffset>4985192</wp:posOffset>
                </wp:positionH>
                <wp:positionV relativeFrom="paragraph">
                  <wp:posOffset>47625</wp:posOffset>
                </wp:positionV>
                <wp:extent cx="1796995" cy="1383527"/>
                <wp:effectExtent l="0" t="0" r="6985" b="13970"/>
                <wp:wrapNone/>
                <wp:docPr id="4" name="Text Box 4"/>
                <wp:cNvGraphicFramePr/>
                <a:graphic xmlns:a="http://schemas.openxmlformats.org/drawingml/2006/main">
                  <a:graphicData uri="http://schemas.microsoft.com/office/word/2010/wordprocessingShape">
                    <wps:wsp>
                      <wps:cNvSpPr txBox="1"/>
                      <wps:spPr>
                        <a:xfrm>
                          <a:off x="0" y="0"/>
                          <a:ext cx="1796995" cy="1383527"/>
                        </a:xfrm>
                        <a:prstGeom prst="rect">
                          <a:avLst/>
                        </a:prstGeom>
                        <a:solidFill>
                          <a:schemeClr val="lt1"/>
                        </a:solidFill>
                        <a:ln w="6350">
                          <a:solidFill>
                            <a:prstClr val="black"/>
                          </a:solidFill>
                        </a:ln>
                      </wps:spPr>
                      <wps:txbx>
                        <w:txbxContent>
                          <w:p w14:paraId="25021766" w14:textId="17F86AFC" w:rsidR="007C549B" w:rsidRDefault="00E369FF">
                            <w:r>
                              <w:t xml:space="preserve">Do you love your </w:t>
                            </w:r>
                            <w:proofErr w:type="gramStart"/>
                            <w:r w:rsidR="007C549B">
                              <w:t>Neighbors</w:t>
                            </w:r>
                            <w:proofErr w:type="gramEnd"/>
                            <w:r w:rsidR="007C549B">
                              <w:t xml:space="preserve"> </w:t>
                            </w:r>
                          </w:p>
                          <w:p w14:paraId="33B060FA" w14:textId="30E4739E" w:rsidR="007C549B" w:rsidRDefault="00E369FF">
                            <w:r>
                              <w:t xml:space="preserve">DYLY </w:t>
                            </w:r>
                            <w:r w:rsidR="007C549B">
                              <w:t>Enemies</w:t>
                            </w:r>
                          </w:p>
                          <w:p w14:paraId="52E268D8" w14:textId="5FAC20D2" w:rsidR="007C549B" w:rsidRDefault="00E369FF">
                            <w:r>
                              <w:t xml:space="preserve">DYL </w:t>
                            </w:r>
                            <w:r w:rsidR="007C549B">
                              <w:t>People different fr/you</w:t>
                            </w:r>
                          </w:p>
                          <w:p w14:paraId="4E01E252" w14:textId="2D4D01A8" w:rsidR="007C549B" w:rsidRDefault="00E369FF">
                            <w:r>
                              <w:t xml:space="preserve">DYL </w:t>
                            </w:r>
                            <w:r w:rsidR="007C549B">
                              <w:t>People in your own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F5986" id="Text Box 4" o:spid="_x0000_s1027" type="#_x0000_t202" style="position:absolute;margin-left:392.55pt;margin-top:3.75pt;width:141.5pt;height:10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" fillcolor="white [3201]" strokeweight=".5pt">
                <v:textbox>
                  <w:txbxContent>
                    <w:p w14:paraId="25021766" w14:textId="17F86AFC" w:rsidR="007C549B" w:rsidRDefault="00E369FF">
                      <w:r>
                        <w:t xml:space="preserve">Do you love your </w:t>
                      </w:r>
                      <w:proofErr w:type="gramStart"/>
                      <w:r w:rsidR="007C549B">
                        <w:t>Neighbors</w:t>
                      </w:r>
                      <w:proofErr w:type="gramEnd"/>
                      <w:r w:rsidR="007C549B">
                        <w:t xml:space="preserve"> </w:t>
                      </w:r>
                    </w:p>
                    <w:p w14:paraId="33B060FA" w14:textId="30E4739E" w:rsidR="007C549B" w:rsidRDefault="00E369FF">
                      <w:r>
                        <w:t xml:space="preserve">DYLY </w:t>
                      </w:r>
                      <w:r w:rsidR="007C549B">
                        <w:t>Enemies</w:t>
                      </w:r>
                    </w:p>
                    <w:p w14:paraId="52E268D8" w14:textId="5FAC20D2" w:rsidR="007C549B" w:rsidRDefault="00E369FF">
                      <w:r>
                        <w:t xml:space="preserve">DYL </w:t>
                      </w:r>
                      <w:r w:rsidR="007C549B">
                        <w:t>People different fr/you</w:t>
                      </w:r>
                    </w:p>
                    <w:p w14:paraId="4E01E252" w14:textId="2D4D01A8" w:rsidR="007C549B" w:rsidRDefault="00E369FF">
                      <w:r>
                        <w:t xml:space="preserve">DYL </w:t>
                      </w:r>
                      <w:r w:rsidR="007C549B">
                        <w:t>People in your own house</w:t>
                      </w:r>
                    </w:p>
                  </w:txbxContent>
                </v:textbox>
              </v:shape>
            </w:pict>
          </mc:Fallback>
        </mc:AlternateContent>
      </w:r>
    </w:p>
    <w:p w14:paraId="54EBE6DB" w14:textId="71952E92" w:rsidR="00632751" w:rsidRDefault="00632751" w:rsidP="00257694">
      <w:r>
        <w:t>One of the fundamental teachings of the OT is to love your neighbor as yourself</w:t>
      </w:r>
    </w:p>
    <w:p w14:paraId="5074C621" w14:textId="327B3E12" w:rsidR="00632751" w:rsidRDefault="00632751" w:rsidP="00632751">
      <w:pPr>
        <w:ind w:firstLine="720"/>
      </w:pPr>
      <w:r>
        <w:t>Jonah should know this from Lev. 19:18</w:t>
      </w:r>
    </w:p>
    <w:p w14:paraId="5811FF63" w14:textId="78C3134C" w:rsidR="00707AE8" w:rsidRDefault="00632751" w:rsidP="00632751">
      <w:r>
        <w:t>Jonah hates Nineveh because they’re his enemy</w:t>
      </w:r>
    </w:p>
    <w:p w14:paraId="2FFA2D1C" w14:textId="270A85FB" w:rsidR="00632751" w:rsidRDefault="00632751" w:rsidP="00632751">
      <w:r>
        <w:tab/>
        <w:t>But he should know the consistent OT standard of loving your enemy</w:t>
      </w:r>
      <w:r>
        <w:rPr>
          <w:rStyle w:val="FootnoteReference"/>
        </w:rPr>
        <w:footnoteReference w:id="2"/>
      </w:r>
    </w:p>
    <w:p w14:paraId="3766EED0" w14:textId="1E5942A4" w:rsidR="0077339C" w:rsidRDefault="007C549B" w:rsidP="00257694">
      <w:r>
        <w:rPr>
          <w:noProof/>
        </w:rPr>
        <mc:AlternateContent>
          <mc:Choice Requires="wps">
            <w:drawing>
              <wp:anchor distT="0" distB="0" distL="114300" distR="114300" simplePos="0" relativeHeight="251664384" behindDoc="0" locked="0" layoutInCell="1" allowOverlap="1" wp14:anchorId="615E43E6" wp14:editId="0991C57C">
                <wp:simplePos x="0" y="0"/>
                <wp:positionH relativeFrom="column">
                  <wp:posOffset>2965449</wp:posOffset>
                </wp:positionH>
                <wp:positionV relativeFrom="paragraph">
                  <wp:posOffset>147633</wp:posOffset>
                </wp:positionV>
                <wp:extent cx="1860550" cy="246380"/>
                <wp:effectExtent l="12700" t="101600" r="6350" b="45720"/>
                <wp:wrapNone/>
                <wp:docPr id="5" name="Right Arrow 5"/>
                <wp:cNvGraphicFramePr/>
                <a:graphic xmlns:a="http://schemas.openxmlformats.org/drawingml/2006/main">
                  <a:graphicData uri="http://schemas.microsoft.com/office/word/2010/wordprocessingShape">
                    <wps:wsp>
                      <wps:cNvSpPr/>
                      <wps:spPr>
                        <a:xfrm rot="21269515">
                          <a:off x="0" y="0"/>
                          <a:ext cx="1860550" cy="246380"/>
                        </a:xfrm>
                        <a:prstGeom prst="rightArrow">
                          <a:avLst>
                            <a:gd name="adj1" fmla="val 56454"/>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F2B6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33.5pt;margin-top:11.6pt;width:146.5pt;height:19.4pt;rotation:-360978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" adj="20170,4703" fillcolor="#4472c4 [3204]" strokecolor="#1f3763 [1604]" strokeweight="1pt"/>
            </w:pict>
          </mc:Fallback>
        </mc:AlternateContent>
      </w:r>
      <w:r>
        <w:t>Jonah should love Nineveh, but he hates them.</w:t>
      </w:r>
    </w:p>
    <w:p w14:paraId="2F77F26E" w14:textId="77777777" w:rsidR="007C549B" w:rsidRDefault="007C549B" w:rsidP="00257694"/>
    <w:p w14:paraId="0C74BFFC" w14:textId="279C237B" w:rsidR="006C547F" w:rsidRDefault="006C547F" w:rsidP="00257694">
      <w:r>
        <w:t xml:space="preserve">Do you Love Others as you Love Yourself? </w:t>
      </w:r>
    </w:p>
    <w:p w14:paraId="2450EF33" w14:textId="208051EC" w:rsidR="006C547F" w:rsidRDefault="00305C25" w:rsidP="00257694">
      <w:r>
        <w:t>Church</w:t>
      </w:r>
      <w:r w:rsidR="006C547F">
        <w:t>, we live in an unprecedented time</w:t>
      </w:r>
      <w:r w:rsidR="0083241D">
        <w:t>. A time where because of the Coronavirus there is so much fear, sorrow, pain, and uncertainty.</w:t>
      </w:r>
    </w:p>
    <w:p w14:paraId="088FACFD" w14:textId="22191E71" w:rsidR="0083241D" w:rsidRDefault="0083241D" w:rsidP="0083241D">
      <w:r>
        <w:tab/>
        <w:t xml:space="preserve">We as the church have a humongous opportunity to share God’s love! </w:t>
      </w:r>
    </w:p>
    <w:p w14:paraId="282215D0" w14:textId="58276597" w:rsidR="0083241D" w:rsidRDefault="0083241D" w:rsidP="0083241D">
      <w:r>
        <w:lastRenderedPageBreak/>
        <w:tab/>
      </w:r>
      <w:r>
        <w:tab/>
        <w:t>Historically, the church has shown up in times of major plague or crisis</w:t>
      </w:r>
    </w:p>
    <w:p w14:paraId="7A7145C4" w14:textId="0B7544FD" w:rsidR="0083241D" w:rsidRDefault="0083241D" w:rsidP="0083241D"/>
    <w:p w14:paraId="2CE44ACB" w14:textId="07C934A0" w:rsidR="0083241D" w:rsidRDefault="0083241D" w:rsidP="0083241D">
      <w:r>
        <w:t>There are so many ways we can love others during this time:</w:t>
      </w:r>
    </w:p>
    <w:p w14:paraId="4F40ABEF" w14:textId="38619AE7" w:rsidR="0083241D" w:rsidRDefault="0083241D" w:rsidP="0083241D">
      <w:r>
        <w:t xml:space="preserve">The first is to follow the appropriate medical guidelines of social distancing so that this virus does not spread more and more to the most vulnerable in society. We want to honor our authorities </w:t>
      </w:r>
      <w:r w:rsidR="00287FEF">
        <w:t>in this way</w:t>
      </w:r>
    </w:p>
    <w:p w14:paraId="46ED2E82" w14:textId="49C31327" w:rsidR="0083241D" w:rsidRDefault="0083241D" w:rsidP="0083241D">
      <w:r>
        <w:tab/>
        <w:t>But that’s not all we can do! There’s so much more!</w:t>
      </w:r>
    </w:p>
    <w:p w14:paraId="5BC28BF8" w14:textId="50D1667B" w:rsidR="0083241D" w:rsidRDefault="0083241D" w:rsidP="0083241D">
      <w:r>
        <w:tab/>
      </w:r>
      <w:r>
        <w:tab/>
        <w:t>*Offer to pick up groceries for a person more vulnerable to the virus</w:t>
      </w:r>
    </w:p>
    <w:p w14:paraId="0AB31C11" w14:textId="5B015299" w:rsidR="0083241D" w:rsidRDefault="0083241D" w:rsidP="0083241D">
      <w:r>
        <w:tab/>
      </w:r>
      <w:r>
        <w:tab/>
        <w:t>*Pick up the phone and call someone and encourage them</w:t>
      </w:r>
    </w:p>
    <w:p w14:paraId="01C2FA40" w14:textId="1BBC02BF" w:rsidR="0083241D" w:rsidRDefault="0083241D" w:rsidP="0083241D">
      <w:pPr>
        <w:ind w:left="1440"/>
      </w:pPr>
      <w:r>
        <w:t>*Donate money to organizations like Breakthrough Urban Ministries that are continuing to serve people in need</w:t>
      </w:r>
    </w:p>
    <w:p w14:paraId="09AFFD55" w14:textId="52C5E925" w:rsidR="0083241D" w:rsidRDefault="0083241D" w:rsidP="002A5867">
      <w:pPr>
        <w:ind w:left="1440"/>
      </w:pPr>
      <w:r>
        <w:t>*Get on our knees and pray for God to bring healing</w:t>
      </w:r>
      <w:r w:rsidR="00305C25">
        <w:t xml:space="preserve"> to the sick</w:t>
      </w:r>
      <w:r>
        <w:t xml:space="preserve"> and for </w:t>
      </w:r>
      <w:r w:rsidR="002A5867">
        <w:t>people to somehow hear the good news of the gospel in a time of so much bad news</w:t>
      </w:r>
    </w:p>
    <w:p w14:paraId="2C289967" w14:textId="2C91BE30" w:rsidR="006C547F" w:rsidRDefault="006C547F" w:rsidP="00257694"/>
    <w:p w14:paraId="6E3A12FF" w14:textId="50FF9D2C" w:rsidR="006C547F" w:rsidRDefault="006C547F" w:rsidP="00257694">
      <w:r>
        <w:t>In no way is this earning your salvation</w:t>
      </w:r>
    </w:p>
    <w:p w14:paraId="793D6F35" w14:textId="0F08EFBB" w:rsidR="006C547F" w:rsidRDefault="006C547F" w:rsidP="00257694">
      <w:r>
        <w:tab/>
        <w:t>It’s an overflow of Christ’s love that he has poured out on you!</w:t>
      </w:r>
    </w:p>
    <w:p w14:paraId="64E17F38" w14:textId="551F7874" w:rsidR="006C547F" w:rsidRDefault="006C547F" w:rsidP="00257694">
      <w:r>
        <w:tab/>
      </w:r>
      <w:r>
        <w:tab/>
        <w:t>It’s a response to</w:t>
      </w:r>
      <w:r w:rsidR="0083241D">
        <w:t xml:space="preserve"> Jesus’</w:t>
      </w:r>
      <w:r>
        <w:t xml:space="preserve"> love</w:t>
      </w:r>
      <w:r w:rsidR="0083241D">
        <w:t xml:space="preserve"> for us</w:t>
      </w:r>
      <w:r>
        <w:t>!</w:t>
      </w:r>
    </w:p>
    <w:p w14:paraId="75075AD9" w14:textId="77777777" w:rsidR="006C547F" w:rsidRDefault="006C547F" w:rsidP="00257694"/>
    <w:p w14:paraId="08564C53" w14:textId="75F5E2B6" w:rsidR="006C547F" w:rsidRDefault="006C547F" w:rsidP="00257694">
      <w:r>
        <w:t>Jonah clearly loves himself and hates Nineveh</w:t>
      </w:r>
    </w:p>
    <w:p w14:paraId="0C0E17A4" w14:textId="67923E76" w:rsidR="006C547F" w:rsidRDefault="006C547F" w:rsidP="006C547F">
      <w:r>
        <w:tab/>
        <w:t>He’s self-centered and completely hypocritical!</w:t>
      </w:r>
    </w:p>
    <w:p w14:paraId="2DA2A458" w14:textId="14B04D76" w:rsidR="0083241D" w:rsidRDefault="006C547F" w:rsidP="0083241D">
      <w:r>
        <w:t>We have an opportunity to be different and to share the love of Christ with each other</w:t>
      </w:r>
    </w:p>
    <w:p w14:paraId="4A9874BE" w14:textId="55C384CC" w:rsidR="002A5867" w:rsidRDefault="002A5867" w:rsidP="0083241D"/>
    <w:p w14:paraId="48CA75E7" w14:textId="489F388F" w:rsidR="002A5867" w:rsidRDefault="002A5867" w:rsidP="0083241D">
      <w:r>
        <w:t>&lt;</w:t>
      </w:r>
      <w:r w:rsidR="00272CBB">
        <w:t>At this point, aren’t you wondering how this story ends? Will Jonah finally get it? Let’s move toward the final question of this passage and read the remainder of the story</w:t>
      </w:r>
      <w:r>
        <w:t>&gt;</w:t>
      </w:r>
    </w:p>
    <w:p w14:paraId="486C80FD" w14:textId="568BFE1F" w:rsidR="00272CBB" w:rsidRDefault="00272CBB" w:rsidP="0083241D"/>
    <w:p w14:paraId="53A0D5CF" w14:textId="3DF8F66F" w:rsidR="00676294" w:rsidRPr="00676294" w:rsidRDefault="00676294" w:rsidP="0083241D">
      <w:pPr>
        <w:rPr>
          <w:b/>
          <w:bCs/>
        </w:rPr>
      </w:pPr>
      <w:r w:rsidRPr="00676294">
        <w:rPr>
          <w:b/>
          <w:bCs/>
        </w:rPr>
        <w:t>Here’s Verses 7-11</w:t>
      </w:r>
    </w:p>
    <w:p w14:paraId="17426EB6" w14:textId="77777777" w:rsidR="0061215A" w:rsidRPr="00FA7DF1" w:rsidRDefault="0061215A" w:rsidP="00272CBB">
      <w:pPr>
        <w:spacing w:after="150" w:line="0" w:lineRule="atLeast"/>
      </w:pPr>
      <w:r w:rsidRPr="00FA7DF1">
        <w:rPr>
          <w:b/>
          <w:bCs/>
          <w:vertAlign w:val="superscript"/>
        </w:rPr>
        <w:t>7 </w:t>
      </w:r>
      <w:r w:rsidRPr="00FA7DF1">
        <w:t>But at dawn the next day God provided a worm, which chewed the plant so that it withered. </w:t>
      </w:r>
      <w:r w:rsidRPr="00FA7DF1">
        <w:rPr>
          <w:b/>
          <w:bCs/>
          <w:vertAlign w:val="superscript"/>
        </w:rPr>
        <w:t>8 </w:t>
      </w:r>
      <w:r w:rsidRPr="00FA7DF1">
        <w:t>When the sun rose, God provided a scorching east wind, and the sun blazed on Jonah’s head so that he grew faint. He wanted to die, and said, “It would be better for me to die than to live.”</w:t>
      </w:r>
    </w:p>
    <w:p w14:paraId="6A9DFA75" w14:textId="77777777" w:rsidR="0061215A" w:rsidRPr="00FA7DF1" w:rsidRDefault="0061215A" w:rsidP="00272CBB">
      <w:pPr>
        <w:spacing w:after="150"/>
      </w:pPr>
      <w:r w:rsidRPr="00FA7DF1">
        <w:rPr>
          <w:b/>
          <w:bCs/>
          <w:vertAlign w:val="superscript"/>
        </w:rPr>
        <w:t>9 </w:t>
      </w:r>
      <w:r w:rsidRPr="00FA7DF1">
        <w:t>But God said to Jonah, “Is it right for you to be angry about the plant?”</w:t>
      </w:r>
    </w:p>
    <w:p w14:paraId="55862B92" w14:textId="779862DC" w:rsidR="0061215A" w:rsidRDefault="0061215A" w:rsidP="00272CBB">
      <w:pPr>
        <w:spacing w:after="150"/>
      </w:pPr>
      <w:r w:rsidRPr="00FA7DF1">
        <w:t>“It is,” he said. “And I’m so angry I wish I were dead.”</w:t>
      </w:r>
    </w:p>
    <w:p w14:paraId="520F6D52" w14:textId="77777777" w:rsidR="00272CBB" w:rsidRPr="00263134" w:rsidRDefault="00272CBB" w:rsidP="00272CBB">
      <w:pPr>
        <w:spacing w:line="360" w:lineRule="atLeast"/>
      </w:pPr>
      <w:r w:rsidRPr="00FA7DF1">
        <w:rPr>
          <w:b/>
          <w:bCs/>
          <w:vertAlign w:val="superscript"/>
        </w:rPr>
        <w:t>10 </w:t>
      </w:r>
      <w:r w:rsidRPr="00FA7DF1">
        <w:t>But the Lord said, “You have been concerned about this plant, though you did not tend it or make it grow. It sprang up overnight and died overnight. </w:t>
      </w:r>
      <w:r w:rsidRPr="00FA7DF1">
        <w:rPr>
          <w:b/>
          <w:bCs/>
          <w:vertAlign w:val="superscript"/>
        </w:rPr>
        <w:t>11 </w:t>
      </w:r>
      <w:r w:rsidRPr="00FA7DF1">
        <w:t>And should I not have concern for the great city of Nineveh, in which there are more than a hundred and twenty thousand people who cannot tell their right hand from their left—and also many animals?</w:t>
      </w:r>
      <w:r>
        <w:t>”</w:t>
      </w:r>
    </w:p>
    <w:p w14:paraId="2C158EAE" w14:textId="77777777" w:rsidR="00272CBB" w:rsidRPr="0016441B" w:rsidRDefault="00272CBB" w:rsidP="00272CBB"/>
    <w:p w14:paraId="66034424" w14:textId="0A690087" w:rsidR="0061215A" w:rsidRPr="0061215A" w:rsidRDefault="0061215A" w:rsidP="0061215A">
      <w:pPr>
        <w:pStyle w:val="NormalWeb"/>
        <w:spacing w:before="0" w:beforeAutospacing="0" w:after="0" w:afterAutospacing="0"/>
        <w:rPr>
          <w:color w:val="000000"/>
        </w:rPr>
      </w:pPr>
      <w:r w:rsidRPr="0061215A">
        <w:rPr>
          <w:color w:val="000000"/>
        </w:rPr>
        <w:t>God provides again- every time we see</w:t>
      </w:r>
      <w:r w:rsidR="008D1AE8">
        <w:rPr>
          <w:color w:val="000000"/>
        </w:rPr>
        <w:t xml:space="preserve"> this word</w:t>
      </w:r>
      <w:r w:rsidRPr="0061215A">
        <w:rPr>
          <w:color w:val="000000"/>
        </w:rPr>
        <w:t xml:space="preserve"> it’s a reminder of His sovereign action</w:t>
      </w:r>
    </w:p>
    <w:p w14:paraId="265A17A2" w14:textId="0ECE914A" w:rsidR="0061215A" w:rsidRPr="0061215A" w:rsidRDefault="0061215A" w:rsidP="0061215A">
      <w:pPr>
        <w:pStyle w:val="NormalWeb"/>
        <w:spacing w:before="0" w:beforeAutospacing="0" w:after="0" w:afterAutospacing="0"/>
        <w:rPr>
          <w:color w:val="000000"/>
        </w:rPr>
      </w:pPr>
      <w:r w:rsidRPr="0061215A">
        <w:rPr>
          <w:color w:val="000000"/>
        </w:rPr>
        <w:t>           </w:t>
      </w:r>
      <w:r w:rsidRPr="0061215A">
        <w:rPr>
          <w:rStyle w:val="apple-converted-space"/>
          <w:color w:val="000000"/>
        </w:rPr>
        <w:t> </w:t>
      </w:r>
      <w:r w:rsidRPr="0061215A">
        <w:rPr>
          <w:color w:val="000000"/>
        </w:rPr>
        <w:t>Provides a worm</w:t>
      </w:r>
      <w:r w:rsidR="002836A4">
        <w:rPr>
          <w:color w:val="000000"/>
        </w:rPr>
        <w:t xml:space="preserve"> that </w:t>
      </w:r>
      <w:r w:rsidRPr="0061215A">
        <w:rPr>
          <w:color w:val="000000"/>
        </w:rPr>
        <w:t>chews the plant and it dies</w:t>
      </w:r>
    </w:p>
    <w:p w14:paraId="694973AC" w14:textId="5AC1A2F7" w:rsidR="0061215A" w:rsidRPr="0061215A" w:rsidRDefault="0061215A" w:rsidP="0061215A">
      <w:pPr>
        <w:pStyle w:val="NormalWeb"/>
        <w:spacing w:before="0" w:beforeAutospacing="0" w:after="0" w:afterAutospacing="0"/>
        <w:rPr>
          <w:color w:val="000000"/>
        </w:rPr>
      </w:pPr>
      <w:r w:rsidRPr="0061215A">
        <w:rPr>
          <w:color w:val="000000"/>
        </w:rPr>
        <w:t>           </w:t>
      </w:r>
      <w:r w:rsidRPr="0061215A">
        <w:rPr>
          <w:rStyle w:val="apple-converted-space"/>
          <w:color w:val="000000"/>
        </w:rPr>
        <w:t> </w:t>
      </w:r>
      <w:r w:rsidRPr="0061215A">
        <w:rPr>
          <w:color w:val="000000"/>
        </w:rPr>
        <w:t>Provides a wind</w:t>
      </w:r>
      <w:r w:rsidR="002836A4">
        <w:rPr>
          <w:color w:val="000000"/>
        </w:rPr>
        <w:t>… and these things are representations of God’s judgment</w:t>
      </w:r>
    </w:p>
    <w:p w14:paraId="41E774D0" w14:textId="77777777" w:rsidR="0061215A" w:rsidRPr="0061215A" w:rsidRDefault="0061215A" w:rsidP="0061215A">
      <w:pPr>
        <w:pStyle w:val="NormalWeb"/>
        <w:spacing w:before="0" w:beforeAutospacing="0" w:after="0" w:afterAutospacing="0"/>
        <w:rPr>
          <w:color w:val="000000"/>
        </w:rPr>
      </w:pPr>
      <w:r w:rsidRPr="0061215A">
        <w:rPr>
          <w:color w:val="000000"/>
        </w:rPr>
        <w:t>                       </w:t>
      </w:r>
      <w:r w:rsidRPr="0061215A">
        <w:rPr>
          <w:rStyle w:val="apple-converted-space"/>
          <w:color w:val="000000"/>
        </w:rPr>
        <w:t> </w:t>
      </w:r>
      <w:r w:rsidRPr="0061215A">
        <w:rPr>
          <w:color w:val="000000"/>
        </w:rPr>
        <w:t>Now Jonah is hot and grows faint</w:t>
      </w:r>
    </w:p>
    <w:p w14:paraId="6779158B" w14:textId="77777777" w:rsidR="0061215A" w:rsidRPr="0061215A" w:rsidRDefault="0061215A" w:rsidP="0061215A">
      <w:pPr>
        <w:pStyle w:val="NormalWeb"/>
        <w:spacing w:before="0" w:beforeAutospacing="0" w:after="0" w:afterAutospacing="0"/>
        <w:rPr>
          <w:color w:val="000000"/>
        </w:rPr>
      </w:pPr>
      <w:r w:rsidRPr="0061215A">
        <w:rPr>
          <w:color w:val="000000"/>
        </w:rPr>
        <w:t> </w:t>
      </w:r>
    </w:p>
    <w:p w14:paraId="2B3C685D" w14:textId="067D6447" w:rsidR="0061215A" w:rsidRPr="0061215A" w:rsidRDefault="0061215A" w:rsidP="0061215A">
      <w:pPr>
        <w:pStyle w:val="NormalWeb"/>
        <w:spacing w:before="0" w:beforeAutospacing="0" w:after="0" w:afterAutospacing="0"/>
        <w:rPr>
          <w:color w:val="000000"/>
        </w:rPr>
      </w:pPr>
      <w:r w:rsidRPr="0061215A">
        <w:rPr>
          <w:color w:val="000000"/>
        </w:rPr>
        <w:t xml:space="preserve">God in His sovereignty is </w:t>
      </w:r>
      <w:r w:rsidR="00817EA9">
        <w:rPr>
          <w:color w:val="000000"/>
        </w:rPr>
        <w:t>teaching</w:t>
      </w:r>
      <w:r w:rsidRPr="0061215A">
        <w:rPr>
          <w:color w:val="000000"/>
        </w:rPr>
        <w:t xml:space="preserve"> Jonah</w:t>
      </w:r>
      <w:r w:rsidR="00817EA9">
        <w:rPr>
          <w:color w:val="000000"/>
        </w:rPr>
        <w:t xml:space="preserve"> a lesson</w:t>
      </w:r>
    </w:p>
    <w:p w14:paraId="477C7CB8" w14:textId="77777777" w:rsidR="0061215A" w:rsidRPr="0061215A" w:rsidRDefault="0061215A" w:rsidP="0061215A">
      <w:pPr>
        <w:pStyle w:val="NormalWeb"/>
        <w:spacing w:before="0" w:beforeAutospacing="0" w:after="0" w:afterAutospacing="0"/>
        <w:rPr>
          <w:color w:val="000000"/>
        </w:rPr>
      </w:pPr>
      <w:r w:rsidRPr="0061215A">
        <w:rPr>
          <w:color w:val="000000"/>
        </w:rPr>
        <w:t>           </w:t>
      </w:r>
      <w:r w:rsidRPr="0061215A">
        <w:rPr>
          <w:rStyle w:val="apple-converted-space"/>
          <w:color w:val="000000"/>
        </w:rPr>
        <w:t> </w:t>
      </w:r>
      <w:r w:rsidRPr="0061215A">
        <w:rPr>
          <w:color w:val="000000"/>
        </w:rPr>
        <w:t>God uses this physical phenomenon to teach Jonah a spiritual truth</w:t>
      </w:r>
    </w:p>
    <w:p w14:paraId="0DC97CE2" w14:textId="28B31258" w:rsidR="0061215A" w:rsidRDefault="0061215A" w:rsidP="0061215A">
      <w:pPr>
        <w:pStyle w:val="NormalWeb"/>
        <w:spacing w:before="0" w:beforeAutospacing="0" w:after="0" w:afterAutospacing="0"/>
        <w:rPr>
          <w:color w:val="000000"/>
        </w:rPr>
      </w:pPr>
      <w:r w:rsidRPr="0061215A">
        <w:rPr>
          <w:color w:val="000000"/>
        </w:rPr>
        <w:lastRenderedPageBreak/>
        <w:t>                       </w:t>
      </w:r>
      <w:r w:rsidRPr="0061215A">
        <w:rPr>
          <w:rStyle w:val="apple-converted-space"/>
          <w:color w:val="000000"/>
        </w:rPr>
        <w:t> </w:t>
      </w:r>
      <w:r w:rsidRPr="0061215A">
        <w:rPr>
          <w:color w:val="000000"/>
        </w:rPr>
        <w:t>He often does this in the OT</w:t>
      </w:r>
    </w:p>
    <w:p w14:paraId="544DBB6D" w14:textId="57E5F151" w:rsidR="001A4D8B" w:rsidRPr="0061215A" w:rsidRDefault="001A4D8B" w:rsidP="0061215A">
      <w:pPr>
        <w:pStyle w:val="NormalWeb"/>
        <w:spacing w:before="0" w:beforeAutospacing="0" w:after="0" w:afterAutospacing="0"/>
        <w:rPr>
          <w:color w:val="000000"/>
        </w:rPr>
      </w:pPr>
      <w:r>
        <w:rPr>
          <w:color w:val="000000"/>
        </w:rPr>
        <w:tab/>
        <w:t>God teaches him a lesson because He loves him!</w:t>
      </w:r>
    </w:p>
    <w:p w14:paraId="05C89C02" w14:textId="6EDBDDEA" w:rsidR="0061215A" w:rsidRPr="0061215A" w:rsidRDefault="0061215A" w:rsidP="0061215A">
      <w:pPr>
        <w:pStyle w:val="NormalWeb"/>
        <w:spacing w:before="0" w:beforeAutospacing="0" w:after="0" w:afterAutospacing="0"/>
        <w:rPr>
          <w:color w:val="000000"/>
        </w:rPr>
      </w:pPr>
      <w:r w:rsidRPr="0061215A">
        <w:rPr>
          <w:color w:val="000000"/>
        </w:rPr>
        <w:t>           </w:t>
      </w:r>
      <w:r w:rsidRPr="0061215A">
        <w:rPr>
          <w:rStyle w:val="apple-converted-space"/>
          <w:color w:val="000000"/>
        </w:rPr>
        <w:t> </w:t>
      </w:r>
      <w:r w:rsidR="001A4D8B">
        <w:rPr>
          <w:rStyle w:val="apple-converted-space"/>
          <w:color w:val="000000"/>
        </w:rPr>
        <w:tab/>
      </w:r>
      <w:r w:rsidRPr="0061215A">
        <w:rPr>
          <w:color w:val="000000"/>
        </w:rPr>
        <w:t>God disciplines his children as a father</w:t>
      </w:r>
      <w:r w:rsidR="002836A4">
        <w:rPr>
          <w:color w:val="000000"/>
        </w:rPr>
        <w:t xml:space="preserve"> the child he delights in</w:t>
      </w:r>
      <w:r w:rsidRPr="0061215A">
        <w:rPr>
          <w:color w:val="000000"/>
        </w:rPr>
        <w:t xml:space="preserve"> (Prov. 3:11-12)</w:t>
      </w:r>
    </w:p>
    <w:p w14:paraId="61D1D5C6" w14:textId="1252087F" w:rsidR="0061215A" w:rsidRDefault="00263134" w:rsidP="00263134">
      <w:pPr>
        <w:pStyle w:val="NormalWeb"/>
        <w:spacing w:before="0" w:beforeAutospacing="0" w:after="0" w:afterAutospacing="0"/>
        <w:ind w:left="1440"/>
        <w:rPr>
          <w:color w:val="000000"/>
        </w:rPr>
      </w:pPr>
      <w:r>
        <w:rPr>
          <w:color w:val="000000"/>
        </w:rPr>
        <w:t>Max Lucado</w:t>
      </w:r>
      <w:r w:rsidR="002836A4">
        <w:rPr>
          <w:color w:val="000000"/>
        </w:rPr>
        <w:t xml:space="preserve"> says this</w:t>
      </w:r>
      <w:r>
        <w:rPr>
          <w:color w:val="000000"/>
        </w:rPr>
        <w:t>: “</w:t>
      </w:r>
      <w:r w:rsidR="0061215A" w:rsidRPr="0061215A">
        <w:rPr>
          <w:color w:val="000000"/>
        </w:rPr>
        <w:t xml:space="preserve">God loves </w:t>
      </w:r>
      <w:r w:rsidR="002836A4">
        <w:rPr>
          <w:color w:val="000000"/>
        </w:rPr>
        <w:t>you</w:t>
      </w:r>
      <w:r w:rsidR="0061215A" w:rsidRPr="0061215A">
        <w:rPr>
          <w:color w:val="000000"/>
        </w:rPr>
        <w:t xml:space="preserve"> just the way you are, but he refuses to leave you that way.</w:t>
      </w:r>
      <w:r>
        <w:rPr>
          <w:color w:val="000000"/>
        </w:rPr>
        <w:t>”</w:t>
      </w:r>
      <w:r w:rsidR="0061215A" w:rsidRPr="0061215A">
        <w:rPr>
          <w:color w:val="000000"/>
        </w:rPr>
        <w:t xml:space="preserve"> </w:t>
      </w:r>
    </w:p>
    <w:p w14:paraId="701CA782" w14:textId="2C749179" w:rsidR="002836A4" w:rsidRDefault="002836A4" w:rsidP="00263134">
      <w:pPr>
        <w:pStyle w:val="NormalWeb"/>
        <w:spacing w:before="0" w:beforeAutospacing="0" w:after="0" w:afterAutospacing="0"/>
        <w:ind w:left="1440"/>
        <w:rPr>
          <w:color w:val="000000"/>
        </w:rPr>
      </w:pPr>
      <w:r>
        <w:rPr>
          <w:color w:val="000000"/>
        </w:rPr>
        <w:tab/>
        <w:t>God loves Jonah enough to correct where he’s gone astray</w:t>
      </w:r>
    </w:p>
    <w:p w14:paraId="0EFDA86D" w14:textId="77777777" w:rsidR="002836A4" w:rsidRPr="0061215A" w:rsidRDefault="002836A4" w:rsidP="00263134">
      <w:pPr>
        <w:pStyle w:val="NormalWeb"/>
        <w:spacing w:before="0" w:beforeAutospacing="0" w:after="0" w:afterAutospacing="0"/>
        <w:ind w:left="1440"/>
        <w:rPr>
          <w:color w:val="000000"/>
        </w:rPr>
      </w:pPr>
    </w:p>
    <w:p w14:paraId="4A0309FC" w14:textId="4B53C0A0" w:rsidR="0061215A" w:rsidRDefault="0061215A" w:rsidP="0061215A">
      <w:pPr>
        <w:pStyle w:val="NormalWeb"/>
        <w:spacing w:before="0" w:beforeAutospacing="0" w:after="0" w:afterAutospacing="0"/>
        <w:rPr>
          <w:color w:val="000000"/>
        </w:rPr>
      </w:pPr>
      <w:r w:rsidRPr="0061215A">
        <w:rPr>
          <w:color w:val="000000"/>
        </w:rPr>
        <w:t> </w:t>
      </w:r>
    </w:p>
    <w:p w14:paraId="65C2D330" w14:textId="3A8C215F" w:rsidR="002836A4" w:rsidRDefault="00263134" w:rsidP="002836A4">
      <w:pPr>
        <w:pStyle w:val="NormalWeb"/>
        <w:spacing w:before="0" w:beforeAutospacing="0" w:after="0" w:afterAutospacing="0"/>
        <w:rPr>
          <w:color w:val="000000"/>
        </w:rPr>
      </w:pPr>
      <w:r>
        <w:rPr>
          <w:color w:val="000000"/>
        </w:rPr>
        <w:t>This is the point where we really want Jonah to get it</w:t>
      </w:r>
    </w:p>
    <w:p w14:paraId="13B5995D" w14:textId="097C938F" w:rsidR="00263134" w:rsidRDefault="00263134" w:rsidP="0061215A">
      <w:pPr>
        <w:pStyle w:val="NormalWeb"/>
        <w:spacing w:before="0" w:beforeAutospacing="0" w:after="0" w:afterAutospacing="0"/>
        <w:rPr>
          <w:color w:val="000000"/>
        </w:rPr>
      </w:pPr>
      <w:r>
        <w:rPr>
          <w:color w:val="000000"/>
        </w:rPr>
        <w:tab/>
        <w:t xml:space="preserve">To </w:t>
      </w:r>
      <w:r w:rsidR="00272CBB">
        <w:rPr>
          <w:color w:val="000000"/>
        </w:rPr>
        <w:t>realize</w:t>
      </w:r>
      <w:r>
        <w:rPr>
          <w:color w:val="000000"/>
        </w:rPr>
        <w:t xml:space="preserve"> how off-center he is</w:t>
      </w:r>
      <w:r w:rsidR="00272CBB">
        <w:rPr>
          <w:color w:val="000000"/>
        </w:rPr>
        <w:t>, to repent</w:t>
      </w:r>
      <w:r>
        <w:rPr>
          <w:color w:val="000000"/>
        </w:rPr>
        <w:t xml:space="preserve"> </w:t>
      </w:r>
      <w:r w:rsidR="00305C25">
        <w:rPr>
          <w:color w:val="000000"/>
        </w:rPr>
        <w:t xml:space="preserve">and </w:t>
      </w:r>
      <w:r>
        <w:rPr>
          <w:color w:val="000000"/>
        </w:rPr>
        <w:t>accept the lesson God is teaching him</w:t>
      </w:r>
    </w:p>
    <w:p w14:paraId="05810AE5" w14:textId="437FBB3B" w:rsidR="002836A4" w:rsidRDefault="002836A4" w:rsidP="0061215A">
      <w:pPr>
        <w:pStyle w:val="NormalWeb"/>
        <w:spacing w:before="0" w:beforeAutospacing="0" w:after="0" w:afterAutospacing="0"/>
        <w:rPr>
          <w:color w:val="000000"/>
        </w:rPr>
      </w:pPr>
      <w:r>
        <w:rPr>
          <w:color w:val="000000"/>
        </w:rPr>
        <w:t>We want him to say:</w:t>
      </w:r>
    </w:p>
    <w:p w14:paraId="61FC8CCA" w14:textId="22603102" w:rsidR="002836A4" w:rsidRPr="0061215A" w:rsidRDefault="00305C25" w:rsidP="002836A4">
      <w:pPr>
        <w:pStyle w:val="NormalWeb"/>
        <w:spacing w:before="0" w:beforeAutospacing="0" w:after="0" w:afterAutospacing="0"/>
        <w:ind w:left="720"/>
        <w:rPr>
          <w:color w:val="000000"/>
        </w:rPr>
      </w:pPr>
      <w:r>
        <w:rPr>
          <w:noProof/>
          <w:color w:val="000000"/>
        </w:rPr>
        <mc:AlternateContent>
          <mc:Choice Requires="wps">
            <w:drawing>
              <wp:anchor distT="0" distB="0" distL="114300" distR="114300" simplePos="0" relativeHeight="251665408" behindDoc="0" locked="0" layoutInCell="1" allowOverlap="1" wp14:anchorId="5F44EDDF" wp14:editId="0FFF96FD">
                <wp:simplePos x="0" y="0"/>
                <wp:positionH relativeFrom="column">
                  <wp:posOffset>5057030</wp:posOffset>
                </wp:positionH>
                <wp:positionV relativeFrom="paragraph">
                  <wp:posOffset>189838</wp:posOffset>
                </wp:positionV>
                <wp:extent cx="1701579" cy="644056"/>
                <wp:effectExtent l="0" t="0" r="13335" b="16510"/>
                <wp:wrapNone/>
                <wp:docPr id="6" name="Text Box 6"/>
                <wp:cNvGraphicFramePr/>
                <a:graphic xmlns:a="http://schemas.openxmlformats.org/drawingml/2006/main">
                  <a:graphicData uri="http://schemas.microsoft.com/office/word/2010/wordprocessingShape">
                    <wps:wsp>
                      <wps:cNvSpPr txBox="1"/>
                      <wps:spPr>
                        <a:xfrm>
                          <a:off x="0" y="0"/>
                          <a:ext cx="1701579" cy="644056"/>
                        </a:xfrm>
                        <a:prstGeom prst="rect">
                          <a:avLst/>
                        </a:prstGeom>
                        <a:solidFill>
                          <a:schemeClr val="lt1"/>
                        </a:solidFill>
                        <a:ln w="6350">
                          <a:solidFill>
                            <a:prstClr val="black"/>
                          </a:solidFill>
                        </a:ln>
                      </wps:spPr>
                      <wps:txbx>
                        <w:txbxContent>
                          <w:p w14:paraId="5C116708" w14:textId="1940FC31" w:rsidR="00305C25" w:rsidRDefault="00305C25">
                            <w:r>
                              <w:t>This is his moment after all that’s happened that he can turn and repent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4EDDF" id="Text Box 6" o:spid="_x0000_s1028" type="#_x0000_t202" style="position:absolute;left:0;text-align:left;margin-left:398.2pt;margin-top:14.95pt;width:134pt;height:5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" fillcolor="white [3201]" strokeweight=".5pt">
                <v:textbox>
                  <w:txbxContent>
                    <w:p w14:paraId="5C116708" w14:textId="1940FC31" w:rsidR="00305C25" w:rsidRDefault="00305C25">
                      <w:r>
                        <w:t>This is his moment after all that’s happened that he can turn and repent</w:t>
                      </w:r>
                    </w:p>
                  </w:txbxContent>
                </v:textbox>
              </v:shape>
            </w:pict>
          </mc:Fallback>
        </mc:AlternateContent>
      </w:r>
      <w:r w:rsidR="002836A4">
        <w:rPr>
          <w:color w:val="000000"/>
        </w:rPr>
        <w:t>“I get it God! I loved your mercy on me and hated your mercy on Nineveh. I desired judgment on Nineveh but hate judgment on myself. I repent. I’m so sorry”</w:t>
      </w:r>
    </w:p>
    <w:p w14:paraId="559B8BEB" w14:textId="4D3A5586" w:rsidR="001A4D8B" w:rsidRPr="0061215A" w:rsidRDefault="00263134" w:rsidP="001A4D8B">
      <w:pPr>
        <w:pStyle w:val="NormalWeb"/>
        <w:spacing w:before="0" w:beforeAutospacing="0" w:after="0" w:afterAutospacing="0"/>
        <w:rPr>
          <w:color w:val="000000"/>
        </w:rPr>
      </w:pPr>
      <w:r>
        <w:rPr>
          <w:color w:val="000000"/>
        </w:rPr>
        <w:t>But</w:t>
      </w:r>
      <w:r w:rsidR="002836A4">
        <w:rPr>
          <w:color w:val="000000"/>
        </w:rPr>
        <w:t xml:space="preserve"> instead,</w:t>
      </w:r>
      <w:r w:rsidR="0061215A" w:rsidRPr="0061215A">
        <w:rPr>
          <w:color w:val="000000"/>
        </w:rPr>
        <w:t> </w:t>
      </w:r>
      <w:r w:rsidR="001A4D8B" w:rsidRPr="0061215A">
        <w:rPr>
          <w:color w:val="000000"/>
        </w:rPr>
        <w:t>Jonah despises God’s judgment on Him</w:t>
      </w:r>
    </w:p>
    <w:p w14:paraId="609F2FFA" w14:textId="77777777" w:rsidR="001A4D8B" w:rsidRPr="0061215A" w:rsidRDefault="001A4D8B" w:rsidP="001A4D8B">
      <w:pPr>
        <w:pStyle w:val="NormalWeb"/>
        <w:spacing w:before="0" w:beforeAutospacing="0" w:after="0" w:afterAutospacing="0"/>
        <w:rPr>
          <w:color w:val="000000"/>
        </w:rPr>
      </w:pPr>
      <w:r w:rsidRPr="0061215A">
        <w:rPr>
          <w:color w:val="000000"/>
        </w:rPr>
        <w:t> </w:t>
      </w:r>
    </w:p>
    <w:p w14:paraId="56006D66" w14:textId="77777777" w:rsidR="001A4D8B" w:rsidRPr="0061215A" w:rsidRDefault="001A4D8B" w:rsidP="001A4D8B">
      <w:pPr>
        <w:pStyle w:val="NormalWeb"/>
        <w:spacing w:before="0" w:beforeAutospacing="0" w:after="0" w:afterAutospacing="0"/>
        <w:rPr>
          <w:color w:val="000000"/>
        </w:rPr>
      </w:pPr>
      <w:r w:rsidRPr="0061215A">
        <w:rPr>
          <w:color w:val="000000"/>
        </w:rPr>
        <w:t>So, we get a déjà vu of earlier in the chapter</w:t>
      </w:r>
    </w:p>
    <w:p w14:paraId="6971CB40" w14:textId="77777777" w:rsidR="001A4D8B" w:rsidRPr="0061215A" w:rsidRDefault="001A4D8B" w:rsidP="001A4D8B">
      <w:pPr>
        <w:pStyle w:val="NormalWeb"/>
        <w:spacing w:before="0" w:beforeAutospacing="0" w:after="0" w:afterAutospacing="0"/>
        <w:ind w:firstLine="720"/>
        <w:rPr>
          <w:color w:val="000000"/>
        </w:rPr>
      </w:pPr>
      <w:r w:rsidRPr="0061215A">
        <w:rPr>
          <w:color w:val="000000"/>
        </w:rPr>
        <w:t>Jonah says, “It would be better for me to die than to live.”</w:t>
      </w:r>
    </w:p>
    <w:p w14:paraId="4D8F575A" w14:textId="77777777" w:rsidR="001A4D8B" w:rsidRPr="0061215A" w:rsidRDefault="001A4D8B" w:rsidP="001A4D8B">
      <w:pPr>
        <w:pStyle w:val="NormalWeb"/>
        <w:spacing w:before="0" w:beforeAutospacing="0" w:after="0" w:afterAutospacing="0"/>
        <w:ind w:firstLine="720"/>
        <w:rPr>
          <w:color w:val="000000"/>
        </w:rPr>
      </w:pPr>
      <w:r w:rsidRPr="0061215A">
        <w:rPr>
          <w:color w:val="000000"/>
        </w:rPr>
        <w:t>God responds: “Is it right for you to be angry about the plant?”</w:t>
      </w:r>
    </w:p>
    <w:p w14:paraId="0F16F044" w14:textId="77777777" w:rsidR="001A4D8B" w:rsidRPr="0061215A" w:rsidRDefault="001A4D8B" w:rsidP="001A4D8B">
      <w:pPr>
        <w:pStyle w:val="NormalWeb"/>
        <w:spacing w:before="0" w:beforeAutospacing="0" w:after="0" w:afterAutospacing="0"/>
        <w:ind w:left="1440"/>
        <w:rPr>
          <w:color w:val="000000"/>
        </w:rPr>
      </w:pPr>
      <w:r w:rsidRPr="0061215A">
        <w:rPr>
          <w:color w:val="000000"/>
        </w:rPr>
        <w:t>Previously Jonah didn’t respond, but now he does: “It is,” he said. “And I’m so angry I wish I were dead.”</w:t>
      </w:r>
    </w:p>
    <w:p w14:paraId="7E0C08A3" w14:textId="77777777" w:rsidR="001A4D8B" w:rsidRPr="0061215A" w:rsidRDefault="001A4D8B" w:rsidP="001A4D8B">
      <w:pPr>
        <w:pStyle w:val="NormalWeb"/>
        <w:spacing w:before="0" w:beforeAutospacing="0" w:after="0" w:afterAutospacing="0"/>
        <w:rPr>
          <w:color w:val="000000"/>
        </w:rPr>
      </w:pPr>
      <w:r w:rsidRPr="0061215A">
        <w:rPr>
          <w:color w:val="000000"/>
        </w:rPr>
        <w:t> </w:t>
      </w:r>
    </w:p>
    <w:p w14:paraId="2EB44E4D" w14:textId="32418A36" w:rsidR="001A4D8B" w:rsidRPr="0061215A" w:rsidRDefault="001A4D8B" w:rsidP="001A4D8B">
      <w:pPr>
        <w:pStyle w:val="NormalWeb"/>
        <w:spacing w:before="0" w:beforeAutospacing="0" w:after="0" w:afterAutospacing="0"/>
        <w:rPr>
          <w:color w:val="000000"/>
        </w:rPr>
      </w:pPr>
      <w:r w:rsidRPr="0061215A">
        <w:rPr>
          <w:color w:val="000000"/>
        </w:rPr>
        <w:t>Jona</w:t>
      </w:r>
      <w:r w:rsidR="00E7355B">
        <w:rPr>
          <w:color w:val="000000"/>
        </w:rPr>
        <w:t>h’</w:t>
      </w:r>
      <w:r w:rsidRPr="0061215A">
        <w:rPr>
          <w:color w:val="000000"/>
        </w:rPr>
        <w:t>s response confirms that he is so self-centered that he’s totally missed the lesson God is trying to teach him</w:t>
      </w:r>
    </w:p>
    <w:p w14:paraId="562CA7D4" w14:textId="33C5C4CC" w:rsidR="001A4D8B" w:rsidRDefault="001A4D8B" w:rsidP="001A4D8B">
      <w:pPr>
        <w:pStyle w:val="NormalWeb"/>
        <w:spacing w:before="0" w:beforeAutospacing="0" w:after="0" w:afterAutospacing="0"/>
        <w:rPr>
          <w:color w:val="000000"/>
        </w:rPr>
      </w:pPr>
      <w:r w:rsidRPr="0061215A">
        <w:rPr>
          <w:color w:val="000000"/>
        </w:rPr>
        <w:t>           </w:t>
      </w:r>
      <w:r w:rsidRPr="0061215A">
        <w:rPr>
          <w:rStyle w:val="apple-converted-space"/>
          <w:color w:val="000000"/>
        </w:rPr>
        <w:t> </w:t>
      </w:r>
      <w:r w:rsidRPr="0061215A">
        <w:rPr>
          <w:color w:val="000000"/>
        </w:rPr>
        <w:t>And he’s so mad about God’s judgment on him that he’d rather die</w:t>
      </w:r>
      <w:r w:rsidR="0087371C">
        <w:rPr>
          <w:color w:val="000000"/>
        </w:rPr>
        <w:t>. He’d rather die!</w:t>
      </w:r>
    </w:p>
    <w:p w14:paraId="0A35711D" w14:textId="3F410F1F" w:rsidR="00263134" w:rsidRDefault="00263134" w:rsidP="001A4D8B">
      <w:pPr>
        <w:pStyle w:val="NormalWeb"/>
        <w:spacing w:before="0" w:beforeAutospacing="0" w:after="0" w:afterAutospacing="0"/>
        <w:rPr>
          <w:color w:val="000000"/>
        </w:rPr>
      </w:pPr>
    </w:p>
    <w:p w14:paraId="3DEDEAD5" w14:textId="1C9DB990" w:rsidR="00263134" w:rsidRDefault="00263134" w:rsidP="001A4D8B">
      <w:pPr>
        <w:pStyle w:val="NormalWeb"/>
        <w:spacing w:before="0" w:beforeAutospacing="0" w:after="0" w:afterAutospacing="0"/>
        <w:rPr>
          <w:color w:val="000000"/>
        </w:rPr>
      </w:pPr>
      <w:r>
        <w:rPr>
          <w:color w:val="000000"/>
        </w:rPr>
        <w:t>Don’t worry, God gets the last word in this story</w:t>
      </w:r>
    </w:p>
    <w:p w14:paraId="69E47E6F" w14:textId="764586FA" w:rsidR="00263134" w:rsidRDefault="00272CBB" w:rsidP="00272CBB">
      <w:pPr>
        <w:pStyle w:val="NormalWeb"/>
        <w:spacing w:before="0" w:beforeAutospacing="0" w:after="0" w:afterAutospacing="0"/>
        <w:rPr>
          <w:color w:val="000000"/>
        </w:rPr>
      </w:pPr>
      <w:r>
        <w:rPr>
          <w:color w:val="000000"/>
        </w:rPr>
        <w:tab/>
        <w:t>Let’s look back at the final words of God in this story</w:t>
      </w:r>
    </w:p>
    <w:p w14:paraId="2CFF5442" w14:textId="5A502557" w:rsidR="00263134" w:rsidRDefault="00263134" w:rsidP="001A4D8B">
      <w:pPr>
        <w:pStyle w:val="NormalWeb"/>
        <w:spacing w:before="0" w:beforeAutospacing="0" w:after="0" w:afterAutospacing="0"/>
        <w:rPr>
          <w:color w:val="000000"/>
        </w:rPr>
      </w:pPr>
    </w:p>
    <w:p w14:paraId="4FB571BE" w14:textId="23E16DA7" w:rsidR="00263134" w:rsidRPr="00263134" w:rsidRDefault="00263134" w:rsidP="00263134">
      <w:pPr>
        <w:spacing w:line="360" w:lineRule="atLeast"/>
      </w:pPr>
      <w:r w:rsidRPr="00FA7DF1">
        <w:rPr>
          <w:b/>
          <w:bCs/>
          <w:vertAlign w:val="superscript"/>
        </w:rPr>
        <w:t>10 </w:t>
      </w:r>
      <w:r w:rsidRPr="00FA7DF1">
        <w:t>But the Lord said, “You have been concerned about this plant, though you did not tend it or make it grow. It sprang up overnight and died overnight. </w:t>
      </w:r>
      <w:r w:rsidRPr="00FA7DF1">
        <w:rPr>
          <w:b/>
          <w:bCs/>
          <w:vertAlign w:val="superscript"/>
        </w:rPr>
        <w:t>11 </w:t>
      </w:r>
      <w:r w:rsidRPr="00FA7DF1">
        <w:t>And should I not have concern for the great city of Nineveh, in which there are more than a hundred and twenty thousand people who cannot tell their right hand from their left—and also many animals?</w:t>
      </w:r>
      <w:r>
        <w:t>”</w:t>
      </w:r>
    </w:p>
    <w:p w14:paraId="23419541" w14:textId="26079C95" w:rsidR="00C72512" w:rsidRDefault="00C72512" w:rsidP="004F6042"/>
    <w:p w14:paraId="71027E91" w14:textId="77777777" w:rsidR="00365517" w:rsidRDefault="00365517" w:rsidP="004E2DE8">
      <w:pPr>
        <w:rPr>
          <w:u w:val="single"/>
        </w:rPr>
      </w:pPr>
    </w:p>
    <w:p w14:paraId="0C58AC91" w14:textId="755E4A18" w:rsidR="00DD0E17" w:rsidRDefault="00DD0E17" w:rsidP="002836A4">
      <w:r>
        <w:t>God is saying: you didn’t create the plant. It literally just appeared, and because I told it to</w:t>
      </w:r>
      <w:r w:rsidR="002836A4">
        <w:t xml:space="preserve">, and you’re concerned for it. </w:t>
      </w:r>
    </w:p>
    <w:p w14:paraId="084CCF1E" w14:textId="03011A39" w:rsidR="00DD0E17" w:rsidRDefault="002836A4" w:rsidP="00DD0E17">
      <w:pPr>
        <w:ind w:left="720"/>
      </w:pPr>
      <w:r>
        <w:t>But I’m the Creator and Sustainer of the universe!</w:t>
      </w:r>
      <w:r w:rsidR="00DD0E17">
        <w:t xml:space="preserve"> </w:t>
      </w:r>
      <w:r>
        <w:t>D</w:t>
      </w:r>
      <w:r w:rsidR="00DD0E17">
        <w:t xml:space="preserve">o I not have the right to </w:t>
      </w:r>
      <w:r w:rsidR="00365517">
        <w:t>show mercy</w:t>
      </w:r>
      <w:r w:rsidR="00DD0E17">
        <w:t xml:space="preserve"> </w:t>
      </w:r>
      <w:r w:rsidR="00365517">
        <w:t>to</w:t>
      </w:r>
      <w:r w:rsidR="00DD0E17">
        <w:t xml:space="preserve"> the city of people that I have created?</w:t>
      </w:r>
    </w:p>
    <w:p w14:paraId="0ECCD55F" w14:textId="560C6545" w:rsidR="00DD0E17" w:rsidRDefault="00DD0E17" w:rsidP="00DD0E17">
      <w:pPr>
        <w:ind w:left="720"/>
      </w:pPr>
      <w:r>
        <w:tab/>
        <w:t>God says: there’s 120,000 people there and they are hopeless!</w:t>
      </w:r>
    </w:p>
    <w:p w14:paraId="3495FB02" w14:textId="02142D46" w:rsidR="00DD0E17" w:rsidRDefault="00DD0E17" w:rsidP="00DD0E17">
      <w:pPr>
        <w:ind w:left="720"/>
      </w:pPr>
      <w:r>
        <w:tab/>
      </w:r>
      <w:r>
        <w:tab/>
      </w:r>
      <w:r w:rsidR="002836A4">
        <w:t>God even mentions that there’s many animals in the city</w:t>
      </w:r>
      <w:r>
        <w:t>!!!</w:t>
      </w:r>
    </w:p>
    <w:p w14:paraId="5A0060C2" w14:textId="5597BCC9" w:rsidR="00365517" w:rsidRDefault="00365517" w:rsidP="00DD0E17">
      <w:pPr>
        <w:ind w:left="720"/>
      </w:pPr>
      <w:r>
        <w:tab/>
      </w:r>
      <w:r>
        <w:tab/>
      </w:r>
      <w:r>
        <w:tab/>
      </w:r>
      <w:r w:rsidR="002836A4">
        <w:t>“That’s my creation</w:t>
      </w:r>
      <w:r>
        <w:t>!!</w:t>
      </w:r>
      <w:r w:rsidR="002836A4">
        <w:t>”</w:t>
      </w:r>
    </w:p>
    <w:p w14:paraId="04E3CE53" w14:textId="2FB9F0E1" w:rsidR="0066697B" w:rsidRDefault="0066697B" w:rsidP="00DD0E17">
      <w:pPr>
        <w:ind w:left="720"/>
      </w:pPr>
      <w:r>
        <w:t>God desires to be reconciled with His creation! That’s what he’s saying!</w:t>
      </w:r>
    </w:p>
    <w:p w14:paraId="0B5AA868" w14:textId="75111CF7" w:rsidR="00365517" w:rsidRDefault="00365517" w:rsidP="00DD0E17">
      <w:pPr>
        <w:ind w:left="720"/>
      </w:pPr>
      <w:r>
        <w:tab/>
        <w:t>God loves to pour out his mercy throughout the world- it’s what He does!</w:t>
      </w:r>
    </w:p>
    <w:p w14:paraId="0ED453BB" w14:textId="77777777" w:rsidR="00DD0E17" w:rsidRDefault="00DD0E17" w:rsidP="004E2DE8"/>
    <w:p w14:paraId="3484E938" w14:textId="77777777" w:rsidR="002836A4" w:rsidRDefault="004E2DE8" w:rsidP="004E2DE8">
      <w:r>
        <w:t xml:space="preserve">Here he asks this question, </w:t>
      </w:r>
      <w:r w:rsidR="002836A4">
        <w:t>“Do I not have the right to show mercy to my city?”</w:t>
      </w:r>
    </w:p>
    <w:p w14:paraId="4FE2EE03" w14:textId="4C4E1486" w:rsidR="004E2DE8" w:rsidRDefault="002836A4" w:rsidP="002836A4">
      <w:pPr>
        <w:ind w:firstLine="720"/>
      </w:pPr>
      <w:r>
        <w:lastRenderedPageBreak/>
        <w:t>A</w:t>
      </w:r>
      <w:r w:rsidR="004E2DE8">
        <w:t xml:space="preserve">nd the book just ends. </w:t>
      </w:r>
    </w:p>
    <w:p w14:paraId="3E9D09E1" w14:textId="710521CB" w:rsidR="004E2DE8" w:rsidRDefault="004E2DE8" w:rsidP="004F6042">
      <w:r>
        <w:tab/>
        <w:t xml:space="preserve">What does Jonah do? How does he respond? Does he die? </w:t>
      </w:r>
      <w:r w:rsidR="00287FEF">
        <w:t xml:space="preserve">Repent? </w:t>
      </w:r>
      <w:r>
        <w:t>We’re never told</w:t>
      </w:r>
    </w:p>
    <w:p w14:paraId="33654A5F" w14:textId="77777777" w:rsidR="004E2DE8" w:rsidRDefault="004E2DE8" w:rsidP="004F6042"/>
    <w:p w14:paraId="401F460D" w14:textId="77777777" w:rsidR="004E2DE8" w:rsidRDefault="004E2DE8" w:rsidP="004F6042">
      <w:r>
        <w:t>The book ends this way for a reason</w:t>
      </w:r>
    </w:p>
    <w:p w14:paraId="4B8AB209" w14:textId="087E1425" w:rsidR="004E2DE8" w:rsidRDefault="004E2DE8" w:rsidP="004E2DE8">
      <w:pPr>
        <w:ind w:firstLine="720"/>
      </w:pPr>
      <w:r>
        <w:t xml:space="preserve">We’ve just seen Jonah consistently respond </w:t>
      </w:r>
      <w:r w:rsidR="00287FEF">
        <w:t xml:space="preserve">to God </w:t>
      </w:r>
      <w:r>
        <w:t>in the wrong way</w:t>
      </w:r>
    </w:p>
    <w:p w14:paraId="3DF31AE1" w14:textId="4483D578" w:rsidR="004E2DE8" w:rsidRDefault="004E2DE8" w:rsidP="004E2DE8">
      <w:pPr>
        <w:ind w:firstLine="720"/>
      </w:pPr>
      <w:r>
        <w:t>This ending pushes us to respond in the right way</w:t>
      </w:r>
    </w:p>
    <w:p w14:paraId="55C28685" w14:textId="2D03F420" w:rsidR="004F6042" w:rsidRDefault="004F6042" w:rsidP="004E2DE8">
      <w:r>
        <w:t xml:space="preserve">The rhetorical effect is that we should be </w:t>
      </w:r>
      <w:r w:rsidR="00287FEF">
        <w:t>screaming</w:t>
      </w:r>
      <w:r>
        <w:t xml:space="preserve"> YES</w:t>
      </w:r>
    </w:p>
    <w:p w14:paraId="5E524F1C" w14:textId="10A13E3B" w:rsidR="004F6042" w:rsidRDefault="004F6042" w:rsidP="004F6042"/>
    <w:p w14:paraId="52D8C596" w14:textId="04255ACA" w:rsidR="00C17305" w:rsidRPr="00C17305" w:rsidRDefault="004E2DE8" w:rsidP="00C17305">
      <w:pPr>
        <w:rPr>
          <w:b/>
          <w:bCs/>
        </w:rPr>
      </w:pPr>
      <w:r>
        <w:t xml:space="preserve">Yes of course God! You created Nineveh! You sustain life itself! You have the right to display your mercy in radical ways! Because you are God! </w:t>
      </w:r>
      <w:r w:rsidR="002836A4">
        <w:t xml:space="preserve">You are gracious and compassionate! Slow to anger and </w:t>
      </w:r>
      <w:r w:rsidR="00C17305">
        <w:t xml:space="preserve">abounding in love! Relenting of calamity! </w:t>
      </w:r>
      <w:r w:rsidR="00C17305" w:rsidRPr="00C17305">
        <w:rPr>
          <w:b/>
          <w:bCs/>
        </w:rPr>
        <w:t>You have the right to pour out mercy!</w:t>
      </w:r>
    </w:p>
    <w:p w14:paraId="40A1EE1F" w14:textId="4060EFA7" w:rsidR="004E2DE8" w:rsidRDefault="004E2DE8" w:rsidP="004F6042"/>
    <w:p w14:paraId="7CBD44BF" w14:textId="233B81CB" w:rsidR="00C17305" w:rsidRDefault="00C17305" w:rsidP="004F6042">
      <w:r>
        <w:t>God has the right to pour out his mercy</w:t>
      </w:r>
    </w:p>
    <w:p w14:paraId="6708B926" w14:textId="5D809A24" w:rsidR="004E2DE8" w:rsidRDefault="00C17305" w:rsidP="004F6042">
      <w:r>
        <w:t>It</w:t>
      </w:r>
      <w:r w:rsidR="004E2DE8">
        <w:t xml:space="preserve"> could not be more divinely orchestrated to have this message on this day.</w:t>
      </w:r>
    </w:p>
    <w:p w14:paraId="028B2818" w14:textId="67F92647" w:rsidR="00644E69" w:rsidRDefault="00644E69" w:rsidP="004F6042">
      <w:r>
        <w:tab/>
        <w:t>For today is Palm Sunday</w:t>
      </w:r>
    </w:p>
    <w:p w14:paraId="53C91732" w14:textId="26201903" w:rsidR="00644E69" w:rsidRDefault="00644E69" w:rsidP="004E2DE8">
      <w:pPr>
        <w:ind w:left="720"/>
      </w:pPr>
      <w:r>
        <w:t>O</w:t>
      </w:r>
      <w:r w:rsidR="004E2DE8">
        <w:t xml:space="preserve">n Palm Sunday we </w:t>
      </w:r>
      <w:r w:rsidR="00E7355B">
        <w:t>remember</w:t>
      </w:r>
      <w:r w:rsidR="004E2DE8">
        <w:t xml:space="preserve"> the coming of Jesus</w:t>
      </w:r>
      <w:r>
        <w:t xml:space="preserve"> to Jerusalem.</w:t>
      </w:r>
    </w:p>
    <w:p w14:paraId="713080CA" w14:textId="626A55D9" w:rsidR="004E2DE8" w:rsidRDefault="00644E69" w:rsidP="00644E69">
      <w:pPr>
        <w:ind w:left="720" w:firstLine="720"/>
      </w:pPr>
      <w:r>
        <w:t>And Jesus is t</w:t>
      </w:r>
      <w:r w:rsidR="004E2DE8">
        <w:t>he Messiah and God’s agent of mercy to the world!</w:t>
      </w:r>
    </w:p>
    <w:p w14:paraId="546A470F" w14:textId="0FBAF81D" w:rsidR="004E2DE8" w:rsidRDefault="004E2DE8" w:rsidP="00287FEF">
      <w:pPr>
        <w:ind w:left="2160"/>
      </w:pPr>
      <w:r>
        <w:t>We, like Nineveh, have sinned and fallen short of God’s standards.</w:t>
      </w:r>
    </w:p>
    <w:p w14:paraId="62AA390C" w14:textId="3FAC4B67" w:rsidR="004E2DE8" w:rsidRDefault="004E2DE8" w:rsidP="004E2DE8">
      <w:pPr>
        <w:ind w:left="720"/>
      </w:pPr>
      <w:r>
        <w:tab/>
      </w:r>
      <w:r>
        <w:tab/>
      </w:r>
      <w:r w:rsidR="00644E69">
        <w:tab/>
      </w:r>
      <w:r>
        <w:t>We have done evil in His sight.</w:t>
      </w:r>
    </w:p>
    <w:p w14:paraId="24CD1DA0" w14:textId="443623C7" w:rsidR="004E2DE8" w:rsidRDefault="004E2DE8" w:rsidP="004E2DE8">
      <w:pPr>
        <w:ind w:left="720"/>
      </w:pPr>
      <w:r>
        <w:tab/>
      </w:r>
      <w:r>
        <w:tab/>
      </w:r>
      <w:r w:rsidR="00644E69">
        <w:tab/>
      </w:r>
      <w:r>
        <w:tab/>
        <w:t>We deserve judgment and death.</w:t>
      </w:r>
    </w:p>
    <w:p w14:paraId="7218B24E" w14:textId="4B0ACB48" w:rsidR="004E2DE8" w:rsidRDefault="004E2DE8" w:rsidP="004E2DE8"/>
    <w:p w14:paraId="3B0FFD01" w14:textId="53B7900F" w:rsidR="004E2DE8" w:rsidRDefault="004E2DE8" w:rsidP="004E2DE8">
      <w:r>
        <w:t xml:space="preserve">But Jesus came to earth, and he sacrificed his life so that </w:t>
      </w:r>
      <w:r w:rsidR="00C17305">
        <w:t xml:space="preserve">if we believe in </w:t>
      </w:r>
      <w:proofErr w:type="gramStart"/>
      <w:r w:rsidR="00C17305">
        <w:t>him</w:t>
      </w:r>
      <w:proofErr w:type="gramEnd"/>
      <w:r w:rsidR="00C17305">
        <w:t xml:space="preserve"> </w:t>
      </w:r>
      <w:r>
        <w:t>we might not receive the punishment we deserve.</w:t>
      </w:r>
    </w:p>
    <w:p w14:paraId="7C1F32EE" w14:textId="7A71A82D" w:rsidR="004E2DE8" w:rsidRDefault="004E2DE8" w:rsidP="004E2DE8">
      <w:r>
        <w:tab/>
        <w:t xml:space="preserve">He took that guilt upon himself as he died on the cross. </w:t>
      </w:r>
    </w:p>
    <w:p w14:paraId="01697315" w14:textId="193D1B5D" w:rsidR="004E2DE8" w:rsidRDefault="004E2DE8" w:rsidP="004E2DE8">
      <w:pPr>
        <w:ind w:left="1440"/>
      </w:pPr>
      <w:r>
        <w:t>And through His resurrection, he enacts God’s grace and mercy to all of humanity</w:t>
      </w:r>
      <w:r w:rsidR="00287FEF">
        <w:t xml:space="preserve">. </w:t>
      </w:r>
    </w:p>
    <w:p w14:paraId="2F9E1FFA" w14:textId="417E6899" w:rsidR="00644E69" w:rsidRDefault="00644E69" w:rsidP="00644E69"/>
    <w:p w14:paraId="1BF0E551" w14:textId="3E4DB074" w:rsidR="00C17305" w:rsidRDefault="00C17305" w:rsidP="00644E69">
      <w:r>
        <w:t xml:space="preserve">This week on social media I saw John Krasinski, a famous actor from many movies and “The Office” started a campaign called SGN- Some Good News. In a time where people are hopeless and there’s so much bad news, he felt like people could use some stories of good news. So, he asked on social media and people shared their positive stories, which he highlighted in a video. All these stories are truly good news. </w:t>
      </w:r>
    </w:p>
    <w:p w14:paraId="46FFFCA9" w14:textId="04276E85" w:rsidR="00C17305" w:rsidRDefault="00C17305" w:rsidP="00644E69"/>
    <w:p w14:paraId="32E3E843" w14:textId="53396DE7" w:rsidR="00644E69" w:rsidRDefault="00C17305" w:rsidP="00644E69">
      <w:r>
        <w:t>I</w:t>
      </w:r>
      <w:r w:rsidR="00644E69">
        <w:t xml:space="preserve"> know there’s a lot of bad news in the world right now, but</w:t>
      </w:r>
      <w:r>
        <w:t xml:space="preserve"> hear this message anew today:</w:t>
      </w:r>
      <w:r w:rsidR="00644E69">
        <w:t xml:space="preserve"> there is </w:t>
      </w:r>
      <w:r>
        <w:t xml:space="preserve">no better </w:t>
      </w:r>
      <w:r w:rsidR="00644E69">
        <w:t xml:space="preserve">news </w:t>
      </w:r>
      <w:r>
        <w:t>in the world than</w:t>
      </w:r>
      <w:r w:rsidR="00644E69">
        <w:t xml:space="preserve"> God’s mercy through the person of Jesus Christ. </w:t>
      </w:r>
      <w:r w:rsidR="00BD4DED">
        <w:t xml:space="preserve">This is not just some good news- </w:t>
      </w:r>
      <w:r w:rsidR="00644E69">
        <w:t xml:space="preserve">It’s the best news you’re ever gonna hear. </w:t>
      </w:r>
      <w:r w:rsidR="00D34874">
        <w:t xml:space="preserve">It’s </w:t>
      </w:r>
      <w:r w:rsidR="0087371C">
        <w:t>Mind-blowing</w:t>
      </w:r>
      <w:r w:rsidR="00D34874">
        <w:t xml:space="preserve">. History-shaking. </w:t>
      </w:r>
      <w:r w:rsidR="0087371C">
        <w:t xml:space="preserve">Life-changing. </w:t>
      </w:r>
    </w:p>
    <w:p w14:paraId="1BE1C2A0" w14:textId="36EDA439" w:rsidR="004E2DE8" w:rsidRDefault="004E2DE8" w:rsidP="004E2DE8">
      <w:pPr>
        <w:ind w:left="1440"/>
      </w:pPr>
    </w:p>
    <w:p w14:paraId="37D0EE6B" w14:textId="1AB4A953" w:rsidR="004E2DE8" w:rsidRDefault="00C17305" w:rsidP="004E2DE8">
      <w:r>
        <w:t>W</w:t>
      </w:r>
      <w:r w:rsidR="004E2DE8">
        <w:t xml:space="preserve">hether you’re hearing this the first time or the thousandth time, </w:t>
      </w:r>
      <w:r w:rsidR="00365517">
        <w:t xml:space="preserve">here’s the final </w:t>
      </w:r>
      <w:r w:rsidR="004E2DE8">
        <w:t xml:space="preserve">question </w:t>
      </w:r>
      <w:r w:rsidR="00365517">
        <w:t xml:space="preserve">you must answer </w:t>
      </w:r>
      <w:r w:rsidR="004E2DE8">
        <w:t xml:space="preserve">today: </w:t>
      </w:r>
      <w:r w:rsidR="004E2DE8" w:rsidRPr="004E2DE8">
        <w:rPr>
          <w:b/>
          <w:bCs/>
        </w:rPr>
        <w:t>How do you respond to God’s mercy?</w:t>
      </w:r>
    </w:p>
    <w:p w14:paraId="4BA1C844" w14:textId="26C5D2DA" w:rsidR="004E2DE8" w:rsidRDefault="004E2DE8" w:rsidP="004E2DE8"/>
    <w:p w14:paraId="65B8B47D" w14:textId="5F3525B3" w:rsidR="00644E69" w:rsidRDefault="00644E69" w:rsidP="004E2DE8">
      <w:r>
        <w:t>Do you despise God for His mercy like Jonah did?</w:t>
      </w:r>
    </w:p>
    <w:p w14:paraId="46FC1EAF" w14:textId="2D5654C4" w:rsidR="00644E69" w:rsidRDefault="00644E69" w:rsidP="004E2DE8">
      <w:r>
        <w:t xml:space="preserve">Or do you fall on your knees in repentance? </w:t>
      </w:r>
    </w:p>
    <w:p w14:paraId="74018C55" w14:textId="374EDBC5" w:rsidR="004E2DE8" w:rsidRDefault="00644E69" w:rsidP="00644E69">
      <w:pPr>
        <w:ind w:firstLine="720"/>
      </w:pPr>
      <w:r>
        <w:t>D</w:t>
      </w:r>
      <w:r w:rsidR="004E2DE8">
        <w:t>o you realize the weight of what God has done for you?</w:t>
      </w:r>
    </w:p>
    <w:p w14:paraId="2820AFE5" w14:textId="6CC053E3" w:rsidR="004E2DE8" w:rsidRDefault="004E2DE8" w:rsidP="004E2DE8">
      <w:r>
        <w:tab/>
      </w:r>
      <w:r>
        <w:tab/>
        <w:t>Do you believe in Him?</w:t>
      </w:r>
    </w:p>
    <w:p w14:paraId="50A14977" w14:textId="251E0E2B" w:rsidR="004E2DE8" w:rsidRDefault="004E2DE8" w:rsidP="004E2DE8">
      <w:r>
        <w:tab/>
        <w:t>Do you cry out and worship Him for sending Jesus to cover your sins?</w:t>
      </w:r>
    </w:p>
    <w:p w14:paraId="7F81B9C1" w14:textId="069E415B" w:rsidR="004E2DE8" w:rsidRDefault="004E2DE8" w:rsidP="004E2DE8">
      <w:r>
        <w:lastRenderedPageBreak/>
        <w:tab/>
      </w:r>
      <w:r>
        <w:tab/>
        <w:t>And do you go out into the world to tell others about God’s great mercy?</w:t>
      </w:r>
    </w:p>
    <w:p w14:paraId="1CA2888D" w14:textId="60CA7160" w:rsidR="004E2DE8" w:rsidRDefault="004E2DE8" w:rsidP="004E2DE8"/>
    <w:p w14:paraId="27AE908A" w14:textId="34B42656" w:rsidR="004E2DE8" w:rsidRDefault="004E2DE8" w:rsidP="004E2DE8">
      <w:r>
        <w:t>How do you respond to God’s mercy?</w:t>
      </w:r>
    </w:p>
    <w:p w14:paraId="55D5AA3F" w14:textId="6BE52A9A" w:rsidR="004E2DE8" w:rsidRDefault="004E2DE8" w:rsidP="004E2DE8">
      <w:r>
        <w:tab/>
        <w:t>As we’re in our homes, here’s a couple appropriate responses:</w:t>
      </w:r>
    </w:p>
    <w:p w14:paraId="47D5C8DF" w14:textId="475B3AF8" w:rsidR="00AE5909" w:rsidRDefault="00AE5909" w:rsidP="00AE5909">
      <w:pPr>
        <w:ind w:left="1440"/>
      </w:pPr>
      <w:r>
        <w:t xml:space="preserve">*If you’re hearing of God’s great mercy for the first time, you can right here pray and put your faith in Jesus for the forgiveness of your sins. </w:t>
      </w:r>
    </w:p>
    <w:p w14:paraId="11F213D7" w14:textId="77777777" w:rsidR="001B1342" w:rsidRDefault="001B1342" w:rsidP="00AE5909">
      <w:pPr>
        <w:ind w:left="1440"/>
      </w:pPr>
    </w:p>
    <w:p w14:paraId="0BF1A462" w14:textId="59515C28" w:rsidR="0087371C" w:rsidRDefault="001B1342" w:rsidP="00AE5909">
      <w:pPr>
        <w:ind w:left="1440"/>
      </w:pPr>
      <w:r>
        <w:rPr>
          <w:noProof/>
        </w:rPr>
        <mc:AlternateContent>
          <mc:Choice Requires="wps">
            <w:drawing>
              <wp:inline distT="0" distB="0" distL="0" distR="0" wp14:anchorId="00313251" wp14:editId="0F8E0AF8">
                <wp:extent cx="5348605" cy="1828800"/>
                <wp:effectExtent l="0" t="0" r="23495" b="16510"/>
                <wp:docPr id="1" name="Text Box 1"/>
                <wp:cNvGraphicFramePr/>
                <a:graphic xmlns:a="http://schemas.openxmlformats.org/drawingml/2006/main">
                  <a:graphicData uri="http://schemas.microsoft.com/office/word/2010/wordprocessingShape">
                    <wps:wsp>
                      <wps:cNvSpPr txBox="1"/>
                      <wps:spPr>
                        <a:xfrm>
                          <a:off x="0" y="0"/>
                          <a:ext cx="5348605" cy="1828800"/>
                        </a:xfrm>
                        <a:prstGeom prst="rect">
                          <a:avLst/>
                        </a:prstGeom>
                        <a:noFill/>
                        <a:ln w="6350">
                          <a:solidFill>
                            <a:prstClr val="black"/>
                          </a:solidFill>
                        </a:ln>
                      </wps:spPr>
                      <wps:txbx>
                        <w:txbxContent>
                          <w:p w14:paraId="1245D275" w14:textId="69DB049E" w:rsidR="0087371C" w:rsidRDefault="0087371C" w:rsidP="0087371C">
                            <w:r>
                              <w:t xml:space="preserve">*God, I’ve sinned and deserve judgment. I fall short of your standard. Jesus I confess my sins and I put my faith in you. I commit to following you from this point forward. </w:t>
                            </w:r>
                          </w:p>
                          <w:p w14:paraId="04D73F58" w14:textId="77777777" w:rsidR="0087371C" w:rsidRPr="00AC7C9F" w:rsidRDefault="0087371C" w:rsidP="0087371C">
                            <w:pPr>
                              <w:ind w:left="720"/>
                            </w:pPr>
                            <w:r>
                              <w:t>*If you’d like to learn more about what a life following God is like, please Facebook message us and we’d love to talk with you about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0313251" id="Text Box 1" o:spid="_x0000_s1029" type="#_x0000_t202" style="width:421.1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" filled="f" strokeweight=".5pt">
                <v:textbox style="mso-fit-shape-to-text:t">
                  <w:txbxContent>
                    <w:p w14:paraId="1245D275" w14:textId="69DB049E" w:rsidR="0087371C" w:rsidRDefault="0087371C" w:rsidP="0087371C">
                      <w:r>
                        <w:t xml:space="preserve">*God, I’ve sinned and deserve judgment. I fall short of your standard. Jesus I confess my sins and I put my faith in you. I commit to following you from this point forward. </w:t>
                      </w:r>
                    </w:p>
                    <w:p w14:paraId="04D73F58" w14:textId="77777777" w:rsidR="0087371C" w:rsidRPr="00AC7C9F" w:rsidRDefault="0087371C" w:rsidP="0087371C">
                      <w:pPr>
                        <w:ind w:left="720"/>
                      </w:pPr>
                      <w:r>
                        <w:t>*If you’d like to learn more about what a life following God is like, please Facebook message us and we’d love to talk with you about it!</w:t>
                      </w:r>
                    </w:p>
                  </w:txbxContent>
                </v:textbox>
                <w10:anchorlock/>
              </v:shape>
            </w:pict>
          </mc:Fallback>
        </mc:AlternateContent>
      </w:r>
    </w:p>
    <w:p w14:paraId="28E41C08" w14:textId="4F2BAB24" w:rsidR="0087371C" w:rsidRDefault="0087371C" w:rsidP="00AE5909">
      <w:pPr>
        <w:ind w:left="1440"/>
      </w:pPr>
    </w:p>
    <w:p w14:paraId="0B72BE11" w14:textId="79CAB3EE" w:rsidR="00AE5909" w:rsidRDefault="00AE5909" w:rsidP="00AE5909">
      <w:r>
        <w:tab/>
      </w:r>
      <w:r>
        <w:tab/>
        <w:t>*If you’ve put your faith in Christ…</w:t>
      </w:r>
    </w:p>
    <w:p w14:paraId="3C04D135" w14:textId="5EC5DAFB" w:rsidR="004E2DE8" w:rsidRDefault="004E2DE8" w:rsidP="004E2DE8">
      <w:r>
        <w:tab/>
      </w:r>
      <w:r>
        <w:tab/>
        <w:t>*Pray</w:t>
      </w:r>
      <w:r w:rsidR="00AE5909">
        <w:t xml:space="preserve"> for God to show his mercy </w:t>
      </w:r>
      <w:r w:rsidR="009F68BC">
        <w:t>on this great city</w:t>
      </w:r>
      <w:r w:rsidR="00BD4DED">
        <w:t xml:space="preserve"> of Chicago</w:t>
      </w:r>
      <w:r w:rsidR="009F68BC">
        <w:t xml:space="preserve"> in our time of need</w:t>
      </w:r>
    </w:p>
    <w:p w14:paraId="39833430" w14:textId="31189961" w:rsidR="009F68BC" w:rsidRDefault="009F68BC" w:rsidP="004E2DE8">
      <w:r>
        <w:tab/>
      </w:r>
      <w:r>
        <w:tab/>
      </w:r>
      <w:r>
        <w:tab/>
        <w:t>*Just as he did on the great city of Nineveh</w:t>
      </w:r>
    </w:p>
    <w:p w14:paraId="2CEEC586" w14:textId="361F7B98" w:rsidR="00BD4DED" w:rsidRDefault="00BD4DED" w:rsidP="004E2DE8">
      <w:r>
        <w:tab/>
      </w:r>
      <w:r>
        <w:tab/>
        <w:t>*Pray and repent of the things God has been convicting you of this morning</w:t>
      </w:r>
    </w:p>
    <w:p w14:paraId="2FE44485" w14:textId="18927E20" w:rsidR="00AE5909" w:rsidRDefault="004E2DE8" w:rsidP="00AE5909">
      <w:r>
        <w:tab/>
      </w:r>
      <w:r>
        <w:tab/>
      </w:r>
      <w:r w:rsidR="00AE5909">
        <w:t xml:space="preserve">*Commit to </w:t>
      </w:r>
      <w:proofErr w:type="gramStart"/>
      <w:r w:rsidR="00AE5909">
        <w:t>being</w:t>
      </w:r>
      <w:proofErr w:type="gramEnd"/>
      <w:r w:rsidR="00AE5909">
        <w:t xml:space="preserve"> an agent of God’s love and mercy to those around you</w:t>
      </w:r>
    </w:p>
    <w:p w14:paraId="5E2FF44A" w14:textId="2FB8AAFA" w:rsidR="004E2DE8" w:rsidRDefault="004E2DE8" w:rsidP="00AE5909">
      <w:pPr>
        <w:ind w:left="720" w:firstLine="720"/>
      </w:pPr>
      <w:r>
        <w:t>*Worship</w:t>
      </w:r>
      <w:r w:rsidR="000E0386">
        <w:t xml:space="preserve"> </w:t>
      </w:r>
      <w:r w:rsidR="00AE5909">
        <w:t xml:space="preserve">God for </w:t>
      </w:r>
      <w:r w:rsidR="00061406">
        <w:t xml:space="preserve">His great mercy </w:t>
      </w:r>
      <w:r w:rsidR="00AE5909">
        <w:t>the good news we have in Jesus Christ</w:t>
      </w:r>
    </w:p>
    <w:p w14:paraId="56A399C6" w14:textId="582A5642" w:rsidR="00AE5909" w:rsidRDefault="00AE5909" w:rsidP="00AE5909"/>
    <w:p w14:paraId="0ED98C42" w14:textId="721DA74D" w:rsidR="00061406" w:rsidRDefault="00061406" w:rsidP="00AE5909">
      <w:r>
        <w:t xml:space="preserve">How do you respond? As we transition back into worship, I encourage you to pour out your hearts individually as we respond to Him from all around Chicago. </w:t>
      </w:r>
    </w:p>
    <w:p w14:paraId="0DE01303" w14:textId="490B5DA6" w:rsidR="005568D1" w:rsidRDefault="005568D1" w:rsidP="004E2DE8"/>
    <w:p w14:paraId="4D51FD38" w14:textId="6979A6BA" w:rsidR="00AE5909" w:rsidRDefault="009B6389">
      <w:r>
        <w:t xml:space="preserve">Let me pray for us: God we’re in awe of your great mercy. </w:t>
      </w:r>
      <w:r w:rsidR="003802DA">
        <w:t xml:space="preserve">Thank you for how you poured out your mercy on the city of Nineveh, and thank you for pouring your mercy out on us through the person of Jesus Christ. </w:t>
      </w:r>
      <w:r w:rsidR="00283AEA">
        <w:t xml:space="preserve">We now respond to you with our praise and worship. In Jesus’ name, amen. </w:t>
      </w:r>
    </w:p>
    <w:p w14:paraId="07C5E799" w14:textId="353ED513" w:rsidR="00D12FAB" w:rsidRDefault="00D12FAB"/>
    <w:p w14:paraId="4F6C71C7" w14:textId="0E55B397" w:rsidR="00D12FAB" w:rsidRDefault="00D12FAB"/>
    <w:p w14:paraId="08D76899" w14:textId="3FD75D73" w:rsidR="00D12FAB" w:rsidRDefault="00D12FAB"/>
    <w:p w14:paraId="2A519743" w14:textId="53A056D5" w:rsidR="001E4182" w:rsidRDefault="001E4182"/>
    <w:p w14:paraId="729FB4BE" w14:textId="77777777" w:rsidR="001E4182" w:rsidRDefault="001E4182"/>
    <w:p w14:paraId="51733A42" w14:textId="67A780AF" w:rsidR="00D12FAB" w:rsidRDefault="00D12FAB"/>
    <w:p w14:paraId="13690878" w14:textId="29AE0BE1" w:rsidR="00AE5909" w:rsidRDefault="00AE5909">
      <w:r>
        <w:t>Benediction from Romans 12:1</w:t>
      </w:r>
    </w:p>
    <w:p w14:paraId="5C7E313E" w14:textId="30D3B6BF" w:rsidR="00AE5909" w:rsidRPr="00AE5909" w:rsidRDefault="00AE5909" w:rsidP="00AE5909">
      <w:r w:rsidRPr="00AE5909">
        <w:rPr>
          <w:rStyle w:val="chapternum"/>
          <w:b/>
          <w:bCs/>
          <w:color w:val="000000"/>
        </w:rPr>
        <w:t>12 </w:t>
      </w:r>
      <w:r w:rsidRPr="00AE5909">
        <w:rPr>
          <w:rStyle w:val="text"/>
          <w:color w:val="000000"/>
        </w:rPr>
        <w:t>Therefore, I urge you,</w:t>
      </w:r>
      <w:r w:rsidRPr="00AE5909">
        <w:rPr>
          <w:rStyle w:val="apple-converted-space"/>
          <w:color w:val="000000"/>
        </w:rPr>
        <w:t> </w:t>
      </w:r>
      <w:r w:rsidRPr="00AE5909">
        <w:rPr>
          <w:rStyle w:val="text"/>
          <w:color w:val="000000"/>
        </w:rPr>
        <w:t>brothers and sisters, in view of God’s mercy, to offer your bodies as a living sacrifice,</w:t>
      </w:r>
      <w:r w:rsidRPr="00AE5909">
        <w:rPr>
          <w:rStyle w:val="apple-converted-space"/>
          <w:color w:val="000000"/>
        </w:rPr>
        <w:t> </w:t>
      </w:r>
      <w:r w:rsidRPr="00AE5909">
        <w:rPr>
          <w:rStyle w:val="text"/>
          <w:color w:val="000000"/>
        </w:rPr>
        <w:t>holy and pleasing to God—this is your true and proper worship.</w:t>
      </w:r>
      <w:r w:rsidRPr="00AE5909">
        <w:rPr>
          <w:rStyle w:val="apple-converted-space"/>
          <w:color w:val="000000"/>
          <w:shd w:val="clear" w:color="auto" w:fill="FFFFFF"/>
        </w:rPr>
        <w:t> </w:t>
      </w:r>
    </w:p>
    <w:p w14:paraId="4B6C84FD" w14:textId="7084CEAE" w:rsidR="00AE5909" w:rsidRDefault="00AE5909">
      <w:r>
        <w:br w:type="page"/>
      </w:r>
    </w:p>
    <w:p w14:paraId="2C7B6327" w14:textId="0BA01413" w:rsidR="00470265" w:rsidRDefault="001E2754" w:rsidP="00AE5909">
      <w:pPr>
        <w:jc w:val="center"/>
      </w:pPr>
      <w:r>
        <w:lastRenderedPageBreak/>
        <w:t>BIBLIOGRAPHY</w:t>
      </w:r>
    </w:p>
    <w:p w14:paraId="4702A943" w14:textId="77777777" w:rsidR="001E2754" w:rsidRDefault="001E2754" w:rsidP="001E2754">
      <w:pPr>
        <w:ind w:left="720" w:hanging="720"/>
      </w:pPr>
      <w:r>
        <w:t xml:space="preserve">Timmer, Daniel C. </w:t>
      </w:r>
      <w:r>
        <w:rPr>
          <w:i/>
          <w:iCs/>
        </w:rPr>
        <w:t xml:space="preserve">A Gracious and Compassionate God: Mission, Salvation, and Spirituality in the Book of Jonah. </w:t>
      </w:r>
      <w:r>
        <w:t xml:space="preserve">New Studies in Biblical Theology. Downers Grove, IL: Apollos, 2011. </w:t>
      </w:r>
    </w:p>
    <w:p w14:paraId="4C243C37" w14:textId="77777777" w:rsidR="001E2754" w:rsidRPr="009B02FF" w:rsidRDefault="001E2754" w:rsidP="001E2754">
      <w:pPr>
        <w:ind w:left="720" w:hanging="720"/>
      </w:pPr>
    </w:p>
    <w:p w14:paraId="6B176940" w14:textId="77777777" w:rsidR="001E2754" w:rsidRPr="00FA7DF1" w:rsidRDefault="001E2754" w:rsidP="001E2754"/>
    <w:sectPr w:rsidR="001E2754" w:rsidRPr="00FA7DF1" w:rsidSect="0093131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50BF6" w14:textId="77777777" w:rsidR="003660FF" w:rsidRDefault="003660FF" w:rsidP="001E2754">
      <w:r>
        <w:separator/>
      </w:r>
    </w:p>
  </w:endnote>
  <w:endnote w:type="continuationSeparator" w:id="0">
    <w:p w14:paraId="48857441" w14:textId="77777777" w:rsidR="003660FF" w:rsidRDefault="003660FF" w:rsidP="001E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5429A" w14:textId="77777777" w:rsidR="003660FF" w:rsidRDefault="003660FF" w:rsidP="001E2754">
      <w:r>
        <w:separator/>
      </w:r>
    </w:p>
  </w:footnote>
  <w:footnote w:type="continuationSeparator" w:id="0">
    <w:p w14:paraId="146431CB" w14:textId="77777777" w:rsidR="003660FF" w:rsidRDefault="003660FF" w:rsidP="001E2754">
      <w:r>
        <w:continuationSeparator/>
      </w:r>
    </w:p>
  </w:footnote>
  <w:footnote w:id="1">
    <w:p w14:paraId="5A9F1AC9" w14:textId="474C74DB" w:rsidR="00E7355B" w:rsidRPr="001E2754" w:rsidRDefault="00E7355B" w:rsidP="001E2754">
      <w:pPr>
        <w:rPr>
          <w:sz w:val="20"/>
          <w:szCs w:val="20"/>
        </w:rPr>
      </w:pPr>
      <w:r>
        <w:rPr>
          <w:rStyle w:val="FootnoteReference"/>
        </w:rPr>
        <w:footnoteRef/>
      </w:r>
      <w:r w:rsidRPr="003C2CEC">
        <w:rPr>
          <w:sz w:val="20"/>
          <w:szCs w:val="20"/>
        </w:rPr>
        <w:t xml:space="preserve">Timmer, Daniel C. </w:t>
      </w:r>
      <w:r w:rsidRPr="003C2CEC">
        <w:rPr>
          <w:i/>
          <w:iCs/>
          <w:sz w:val="20"/>
          <w:szCs w:val="20"/>
        </w:rPr>
        <w:t xml:space="preserve">A Gracious and Compassionate God: Mission, Salvation, and Spirituality in the Book of Jonah. </w:t>
      </w:r>
      <w:r w:rsidRPr="003C2CEC">
        <w:rPr>
          <w:sz w:val="20"/>
          <w:szCs w:val="20"/>
        </w:rPr>
        <w:t xml:space="preserve">New Studies in Biblical Theology. Downers Grove, IL: Apollos, 2011, 118. </w:t>
      </w:r>
    </w:p>
  </w:footnote>
  <w:footnote w:id="2">
    <w:p w14:paraId="59C2A481" w14:textId="157BB3F7" w:rsidR="00632751" w:rsidRDefault="00632751">
      <w:pPr>
        <w:pStyle w:val="FootnoteText"/>
      </w:pPr>
      <w:r>
        <w:rPr>
          <w:rStyle w:val="FootnoteReference"/>
        </w:rPr>
        <w:footnoteRef/>
      </w:r>
      <w:r>
        <w:t xml:space="preserve"> Prov. 25:21; Ex. 23:4-5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5308496"/>
      <w:docPartObj>
        <w:docPartGallery w:val="Page Numbers (Top of Page)"/>
        <w:docPartUnique/>
      </w:docPartObj>
    </w:sdtPr>
    <w:sdtEndPr>
      <w:rPr>
        <w:rStyle w:val="PageNumber"/>
      </w:rPr>
    </w:sdtEndPr>
    <w:sdtContent>
      <w:p w14:paraId="53143DB8" w14:textId="26BCF868" w:rsidR="00E7355B" w:rsidRDefault="00E7355B" w:rsidP="00E7355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81DD4" w14:textId="77777777" w:rsidR="00E7355B" w:rsidRDefault="00E7355B" w:rsidP="004265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4934786"/>
      <w:docPartObj>
        <w:docPartGallery w:val="Page Numbers (Top of Page)"/>
        <w:docPartUnique/>
      </w:docPartObj>
    </w:sdtPr>
    <w:sdtEndPr>
      <w:rPr>
        <w:rStyle w:val="PageNumber"/>
      </w:rPr>
    </w:sdtEndPr>
    <w:sdtContent>
      <w:p w14:paraId="32E8D6E2" w14:textId="209FF1D2" w:rsidR="00E7355B" w:rsidRDefault="00E7355B" w:rsidP="00E7355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4489B9" w14:textId="3A7472F3" w:rsidR="00E7355B" w:rsidRDefault="00E7355B" w:rsidP="004265FC">
    <w:pPr>
      <w:pStyle w:val="Header"/>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C77FB"/>
    <w:multiLevelType w:val="hybridMultilevel"/>
    <w:tmpl w:val="ACB087C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D4"/>
    <w:rsid w:val="000047F4"/>
    <w:rsid w:val="000176B0"/>
    <w:rsid w:val="00021820"/>
    <w:rsid w:val="00025DD8"/>
    <w:rsid w:val="00061406"/>
    <w:rsid w:val="0007030D"/>
    <w:rsid w:val="00077B99"/>
    <w:rsid w:val="000E0386"/>
    <w:rsid w:val="0016441B"/>
    <w:rsid w:val="00183078"/>
    <w:rsid w:val="00187211"/>
    <w:rsid w:val="001A4D8B"/>
    <w:rsid w:val="001B1342"/>
    <w:rsid w:val="001B51C9"/>
    <w:rsid w:val="001E2754"/>
    <w:rsid w:val="001E326E"/>
    <w:rsid w:val="001E3752"/>
    <w:rsid w:val="001E4182"/>
    <w:rsid w:val="0024679E"/>
    <w:rsid w:val="00257694"/>
    <w:rsid w:val="00263134"/>
    <w:rsid w:val="002710C9"/>
    <w:rsid w:val="00272CBB"/>
    <w:rsid w:val="002836A4"/>
    <w:rsid w:val="00283AEA"/>
    <w:rsid w:val="00287FEF"/>
    <w:rsid w:val="002A0B2B"/>
    <w:rsid w:val="002A5867"/>
    <w:rsid w:val="002C4F0F"/>
    <w:rsid w:val="002C5FC5"/>
    <w:rsid w:val="002E15FD"/>
    <w:rsid w:val="00305C25"/>
    <w:rsid w:val="003234B2"/>
    <w:rsid w:val="00347E8F"/>
    <w:rsid w:val="00365517"/>
    <w:rsid w:val="003660FF"/>
    <w:rsid w:val="00372C0F"/>
    <w:rsid w:val="003802DA"/>
    <w:rsid w:val="003B509C"/>
    <w:rsid w:val="003F796D"/>
    <w:rsid w:val="004250EE"/>
    <w:rsid w:val="004265FC"/>
    <w:rsid w:val="00470265"/>
    <w:rsid w:val="004719A7"/>
    <w:rsid w:val="00484D3E"/>
    <w:rsid w:val="004D1A95"/>
    <w:rsid w:val="004E2DE8"/>
    <w:rsid w:val="004F0D64"/>
    <w:rsid w:val="004F6042"/>
    <w:rsid w:val="005027EB"/>
    <w:rsid w:val="005568D1"/>
    <w:rsid w:val="005659C4"/>
    <w:rsid w:val="00593025"/>
    <w:rsid w:val="0061215A"/>
    <w:rsid w:val="00632751"/>
    <w:rsid w:val="006329EF"/>
    <w:rsid w:val="0064236C"/>
    <w:rsid w:val="00644E69"/>
    <w:rsid w:val="0066697B"/>
    <w:rsid w:val="00676294"/>
    <w:rsid w:val="006A00B2"/>
    <w:rsid w:val="006B63BF"/>
    <w:rsid w:val="006C547F"/>
    <w:rsid w:val="006F3A3A"/>
    <w:rsid w:val="007069F5"/>
    <w:rsid w:val="00707AE8"/>
    <w:rsid w:val="00713432"/>
    <w:rsid w:val="00752C03"/>
    <w:rsid w:val="0076496D"/>
    <w:rsid w:val="0077339C"/>
    <w:rsid w:val="00777B00"/>
    <w:rsid w:val="007C549B"/>
    <w:rsid w:val="007E7438"/>
    <w:rsid w:val="0080056A"/>
    <w:rsid w:val="00817EA9"/>
    <w:rsid w:val="00821398"/>
    <w:rsid w:val="0083241D"/>
    <w:rsid w:val="008326F3"/>
    <w:rsid w:val="00862F5D"/>
    <w:rsid w:val="0087371C"/>
    <w:rsid w:val="00893F74"/>
    <w:rsid w:val="008A57B7"/>
    <w:rsid w:val="008C5880"/>
    <w:rsid w:val="008D1AE8"/>
    <w:rsid w:val="008D3765"/>
    <w:rsid w:val="008E1AD4"/>
    <w:rsid w:val="008F31F9"/>
    <w:rsid w:val="00931313"/>
    <w:rsid w:val="00952E7A"/>
    <w:rsid w:val="00955746"/>
    <w:rsid w:val="00963454"/>
    <w:rsid w:val="009B6389"/>
    <w:rsid w:val="009F68BC"/>
    <w:rsid w:val="00A42324"/>
    <w:rsid w:val="00A56C27"/>
    <w:rsid w:val="00A762E9"/>
    <w:rsid w:val="00AD3625"/>
    <w:rsid w:val="00AE5909"/>
    <w:rsid w:val="00AF7736"/>
    <w:rsid w:val="00B0319A"/>
    <w:rsid w:val="00B132C5"/>
    <w:rsid w:val="00B43BF6"/>
    <w:rsid w:val="00B576D9"/>
    <w:rsid w:val="00BA245E"/>
    <w:rsid w:val="00BD4DED"/>
    <w:rsid w:val="00C17305"/>
    <w:rsid w:val="00C72512"/>
    <w:rsid w:val="00C85BAC"/>
    <w:rsid w:val="00C9623F"/>
    <w:rsid w:val="00CA0129"/>
    <w:rsid w:val="00CD48D4"/>
    <w:rsid w:val="00CD65F7"/>
    <w:rsid w:val="00D12FAB"/>
    <w:rsid w:val="00D34874"/>
    <w:rsid w:val="00D411A6"/>
    <w:rsid w:val="00D964A4"/>
    <w:rsid w:val="00DC21B9"/>
    <w:rsid w:val="00DD0E17"/>
    <w:rsid w:val="00DF6C8E"/>
    <w:rsid w:val="00E1703C"/>
    <w:rsid w:val="00E369FF"/>
    <w:rsid w:val="00E41E40"/>
    <w:rsid w:val="00E7355B"/>
    <w:rsid w:val="00E876E3"/>
    <w:rsid w:val="00EA7606"/>
    <w:rsid w:val="00EF12D2"/>
    <w:rsid w:val="00F048D5"/>
    <w:rsid w:val="00F23683"/>
    <w:rsid w:val="00F33D59"/>
    <w:rsid w:val="00F42A72"/>
    <w:rsid w:val="00F75E7D"/>
    <w:rsid w:val="00FA7DF1"/>
    <w:rsid w:val="00FB5F80"/>
    <w:rsid w:val="00FC511E"/>
    <w:rsid w:val="00FD5B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0B98"/>
  <w15:chartTrackingRefBased/>
  <w15:docId w15:val="{86C0E958-3193-AD4E-9B57-DFC29401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909"/>
    <w:pPr>
      <w:spacing w:line="240" w:lineRule="auto"/>
    </w:pPr>
    <w:rPr>
      <w:rFonts w:eastAsia="Times New Roman"/>
    </w:rPr>
  </w:style>
  <w:style w:type="paragraph" w:styleId="Heading3">
    <w:name w:val="heading 3"/>
    <w:basedOn w:val="Normal"/>
    <w:link w:val="Heading3Char"/>
    <w:uiPriority w:val="9"/>
    <w:qFormat/>
    <w:rsid w:val="00FA7DF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7DF1"/>
    <w:rPr>
      <w:rFonts w:eastAsia="Times New Roman"/>
      <w:b/>
      <w:bCs/>
      <w:sz w:val="27"/>
      <w:szCs w:val="27"/>
    </w:rPr>
  </w:style>
  <w:style w:type="character" w:customStyle="1" w:styleId="text">
    <w:name w:val="text"/>
    <w:basedOn w:val="DefaultParagraphFont"/>
    <w:rsid w:val="00FA7DF1"/>
  </w:style>
  <w:style w:type="character" w:customStyle="1" w:styleId="apple-converted-space">
    <w:name w:val="apple-converted-space"/>
    <w:basedOn w:val="DefaultParagraphFont"/>
    <w:rsid w:val="00FA7DF1"/>
  </w:style>
  <w:style w:type="character" w:customStyle="1" w:styleId="small-caps">
    <w:name w:val="small-caps"/>
    <w:basedOn w:val="DefaultParagraphFont"/>
    <w:rsid w:val="00FA7DF1"/>
  </w:style>
  <w:style w:type="paragraph" w:customStyle="1" w:styleId="chapter-1">
    <w:name w:val="chapter-1"/>
    <w:basedOn w:val="Normal"/>
    <w:rsid w:val="00FA7DF1"/>
    <w:pPr>
      <w:spacing w:before="100" w:beforeAutospacing="1" w:after="100" w:afterAutospacing="1"/>
    </w:pPr>
  </w:style>
  <w:style w:type="character" w:customStyle="1" w:styleId="chapternum">
    <w:name w:val="chapternum"/>
    <w:basedOn w:val="DefaultParagraphFont"/>
    <w:rsid w:val="00FA7DF1"/>
  </w:style>
  <w:style w:type="paragraph" w:styleId="NormalWeb">
    <w:name w:val="Normal (Web)"/>
    <w:basedOn w:val="Normal"/>
    <w:uiPriority w:val="99"/>
    <w:unhideWhenUsed/>
    <w:rsid w:val="00FA7DF1"/>
    <w:pPr>
      <w:spacing w:before="100" w:beforeAutospacing="1" w:after="100" w:afterAutospacing="1"/>
    </w:pPr>
  </w:style>
  <w:style w:type="character" w:styleId="Hyperlink">
    <w:name w:val="Hyperlink"/>
    <w:basedOn w:val="DefaultParagraphFont"/>
    <w:uiPriority w:val="99"/>
    <w:semiHidden/>
    <w:unhideWhenUsed/>
    <w:rsid w:val="00FA7DF1"/>
    <w:rPr>
      <w:color w:val="0000FF"/>
      <w:u w:val="single"/>
    </w:rPr>
  </w:style>
  <w:style w:type="paragraph" w:styleId="ListParagraph">
    <w:name w:val="List Paragraph"/>
    <w:basedOn w:val="Normal"/>
    <w:uiPriority w:val="34"/>
    <w:qFormat/>
    <w:rsid w:val="003F796D"/>
    <w:pPr>
      <w:spacing w:line="480" w:lineRule="auto"/>
      <w:ind w:left="720"/>
      <w:contextualSpacing/>
    </w:pPr>
    <w:rPr>
      <w:rFonts w:eastAsiaTheme="minorEastAsia"/>
    </w:rPr>
  </w:style>
  <w:style w:type="paragraph" w:styleId="FootnoteText">
    <w:name w:val="footnote text"/>
    <w:basedOn w:val="Normal"/>
    <w:link w:val="FootnoteTextChar"/>
    <w:uiPriority w:val="99"/>
    <w:semiHidden/>
    <w:unhideWhenUsed/>
    <w:rsid w:val="001E2754"/>
    <w:rPr>
      <w:rFonts w:eastAsiaTheme="minorEastAsia"/>
      <w:sz w:val="20"/>
      <w:szCs w:val="20"/>
    </w:rPr>
  </w:style>
  <w:style w:type="character" w:customStyle="1" w:styleId="FootnoteTextChar">
    <w:name w:val="Footnote Text Char"/>
    <w:basedOn w:val="DefaultParagraphFont"/>
    <w:link w:val="FootnoteText"/>
    <w:uiPriority w:val="99"/>
    <w:semiHidden/>
    <w:rsid w:val="001E2754"/>
    <w:rPr>
      <w:sz w:val="20"/>
      <w:szCs w:val="20"/>
    </w:rPr>
  </w:style>
  <w:style w:type="character" w:styleId="FootnoteReference">
    <w:name w:val="footnote reference"/>
    <w:basedOn w:val="DefaultParagraphFont"/>
    <w:uiPriority w:val="99"/>
    <w:semiHidden/>
    <w:unhideWhenUsed/>
    <w:rsid w:val="001E2754"/>
    <w:rPr>
      <w:vertAlign w:val="superscript"/>
    </w:rPr>
  </w:style>
  <w:style w:type="paragraph" w:styleId="Header">
    <w:name w:val="header"/>
    <w:basedOn w:val="Normal"/>
    <w:link w:val="HeaderChar"/>
    <w:uiPriority w:val="99"/>
    <w:unhideWhenUsed/>
    <w:rsid w:val="004265FC"/>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4265FC"/>
  </w:style>
  <w:style w:type="paragraph" w:styleId="Footer">
    <w:name w:val="footer"/>
    <w:basedOn w:val="Normal"/>
    <w:link w:val="FooterChar"/>
    <w:uiPriority w:val="99"/>
    <w:unhideWhenUsed/>
    <w:rsid w:val="004265FC"/>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4265FC"/>
  </w:style>
  <w:style w:type="character" w:styleId="PageNumber">
    <w:name w:val="page number"/>
    <w:basedOn w:val="DefaultParagraphFont"/>
    <w:uiPriority w:val="99"/>
    <w:semiHidden/>
    <w:unhideWhenUsed/>
    <w:rsid w:val="004265FC"/>
  </w:style>
  <w:style w:type="character" w:customStyle="1" w:styleId="woj">
    <w:name w:val="woj"/>
    <w:basedOn w:val="DefaultParagraphFont"/>
    <w:rsid w:val="00C85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725179">
      <w:bodyDiv w:val="1"/>
      <w:marLeft w:val="0"/>
      <w:marRight w:val="0"/>
      <w:marTop w:val="0"/>
      <w:marBottom w:val="0"/>
      <w:divBdr>
        <w:top w:val="none" w:sz="0" w:space="0" w:color="auto"/>
        <w:left w:val="none" w:sz="0" w:space="0" w:color="auto"/>
        <w:bottom w:val="none" w:sz="0" w:space="0" w:color="auto"/>
        <w:right w:val="none" w:sz="0" w:space="0" w:color="auto"/>
      </w:divBdr>
    </w:div>
    <w:div w:id="492840537">
      <w:bodyDiv w:val="1"/>
      <w:marLeft w:val="0"/>
      <w:marRight w:val="0"/>
      <w:marTop w:val="0"/>
      <w:marBottom w:val="0"/>
      <w:divBdr>
        <w:top w:val="none" w:sz="0" w:space="0" w:color="auto"/>
        <w:left w:val="none" w:sz="0" w:space="0" w:color="auto"/>
        <w:bottom w:val="none" w:sz="0" w:space="0" w:color="auto"/>
        <w:right w:val="none" w:sz="0" w:space="0" w:color="auto"/>
      </w:divBdr>
    </w:div>
    <w:div w:id="753629342">
      <w:bodyDiv w:val="1"/>
      <w:marLeft w:val="0"/>
      <w:marRight w:val="0"/>
      <w:marTop w:val="0"/>
      <w:marBottom w:val="0"/>
      <w:divBdr>
        <w:top w:val="none" w:sz="0" w:space="0" w:color="auto"/>
        <w:left w:val="none" w:sz="0" w:space="0" w:color="auto"/>
        <w:bottom w:val="none" w:sz="0" w:space="0" w:color="auto"/>
        <w:right w:val="none" w:sz="0" w:space="0" w:color="auto"/>
      </w:divBdr>
    </w:div>
    <w:div w:id="763956970">
      <w:bodyDiv w:val="1"/>
      <w:marLeft w:val="0"/>
      <w:marRight w:val="0"/>
      <w:marTop w:val="0"/>
      <w:marBottom w:val="0"/>
      <w:divBdr>
        <w:top w:val="none" w:sz="0" w:space="0" w:color="auto"/>
        <w:left w:val="none" w:sz="0" w:space="0" w:color="auto"/>
        <w:bottom w:val="none" w:sz="0" w:space="0" w:color="auto"/>
        <w:right w:val="none" w:sz="0" w:space="0" w:color="auto"/>
      </w:divBdr>
    </w:div>
    <w:div w:id="1138381988">
      <w:bodyDiv w:val="1"/>
      <w:marLeft w:val="0"/>
      <w:marRight w:val="0"/>
      <w:marTop w:val="0"/>
      <w:marBottom w:val="0"/>
      <w:divBdr>
        <w:top w:val="none" w:sz="0" w:space="0" w:color="auto"/>
        <w:left w:val="none" w:sz="0" w:space="0" w:color="auto"/>
        <w:bottom w:val="none" w:sz="0" w:space="0" w:color="auto"/>
        <w:right w:val="none" w:sz="0" w:space="0" w:color="auto"/>
      </w:divBdr>
    </w:div>
    <w:div w:id="174282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Haas</dc:creator>
  <cp:keywords/>
  <dc:description/>
  <cp:lastModifiedBy>Aurora Tallacksen</cp:lastModifiedBy>
  <cp:revision>2</cp:revision>
  <cp:lastPrinted>2020-04-01T23:10:00Z</cp:lastPrinted>
  <dcterms:created xsi:type="dcterms:W3CDTF">2020-04-03T00:16:00Z</dcterms:created>
  <dcterms:modified xsi:type="dcterms:W3CDTF">2020-04-03T00:16:00Z</dcterms:modified>
</cp:coreProperties>
</file>